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C75A" w14:textId="4CFC3D22" w:rsidR="009E06EF" w:rsidRPr="00C83333" w:rsidRDefault="008F1821" w:rsidP="00CE1AD0">
      <w:pPr>
        <w:spacing w:after="0" w:line="240" w:lineRule="auto"/>
        <w:ind w:left="1416" w:hanging="1416"/>
        <w:jc w:val="center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 xml:space="preserve"> </w:t>
      </w:r>
      <w:r w:rsidR="009E06EF" w:rsidRPr="00C833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ANEXO I - RES. HCD                /</w:t>
      </w:r>
      <w:r w:rsidR="004220F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2</w:t>
      </w:r>
      <w:r w:rsidR="00D119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5</w:t>
      </w:r>
    </w:p>
    <w:p w14:paraId="47009F70" w14:textId="77777777" w:rsidR="009E06EF" w:rsidRPr="00C83333" w:rsidRDefault="009E06EF" w:rsidP="009E06E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</w:p>
    <w:p w14:paraId="2F18F181" w14:textId="4A2B15EA" w:rsidR="009E06EF" w:rsidRPr="00C94FA6" w:rsidRDefault="009E06EF" w:rsidP="007154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C94FA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EPOCA EXAMEN JULIO 20</w:t>
      </w:r>
      <w:r w:rsidR="004220F2" w:rsidRPr="00C94FA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2</w:t>
      </w:r>
      <w:r w:rsidR="00D1199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5</w:t>
      </w:r>
    </w:p>
    <w:p w14:paraId="6AF5A5AC" w14:textId="19950A11" w:rsidR="009E06EF" w:rsidRPr="00C94FA6" w:rsidRDefault="009E06EF" w:rsidP="009E06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</w:pPr>
      <w:r w:rsidRPr="00C94FA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 xml:space="preserve">2DA. FECHA DE EXAMEN JULIO </w:t>
      </w:r>
      <w:r w:rsidR="004220F2" w:rsidRPr="00C94FA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202</w:t>
      </w:r>
      <w:r w:rsidR="00D1199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5</w:t>
      </w:r>
    </w:p>
    <w:p w14:paraId="11704973" w14:textId="77777777" w:rsidR="00AB700C" w:rsidRPr="00C94FA6" w:rsidRDefault="00AB700C" w:rsidP="009E06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</w:pPr>
    </w:p>
    <w:p w14:paraId="69BCC0FC" w14:textId="2C943EC0" w:rsidR="001052C8" w:rsidRDefault="001829BF" w:rsidP="001052C8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</w:pPr>
      <w:r w:rsidRPr="00C94FA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Inicio de Inscripción:</w:t>
      </w:r>
      <w:r w:rsidRPr="00C94FA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 </w:t>
      </w:r>
      <w:r w:rsidR="00717C6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 </w:t>
      </w:r>
    </w:p>
    <w:p w14:paraId="2E8935C1" w14:textId="4AB59368" w:rsidR="001829BF" w:rsidRPr="00C94FA6" w:rsidRDefault="00AB700C" w:rsidP="001052C8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bCs/>
          <w:sz w:val="20"/>
          <w:szCs w:val="20"/>
          <w:lang w:eastAsia="es-AR"/>
        </w:rPr>
      </w:pPr>
      <w:r w:rsidRPr="00C94FA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 partir de la hora</w:t>
      </w:r>
      <w:r w:rsidR="00A92E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…</w:t>
      </w:r>
    </w:p>
    <w:p w14:paraId="6CE1A015" w14:textId="77777777" w:rsidR="009E06EF" w:rsidRPr="00C94FA6" w:rsidRDefault="009E06EF" w:rsidP="009E06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4"/>
        <w:gridCol w:w="1679"/>
        <w:gridCol w:w="2511"/>
      </w:tblGrid>
      <w:tr w:rsidR="00C43F7B" w:rsidRPr="00C94FA6" w14:paraId="69E07E0A" w14:textId="77777777" w:rsidTr="009E06EF">
        <w:trPr>
          <w:trHeight w:val="637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73559" w14:textId="49AC8982" w:rsidR="009E06EF" w:rsidRPr="00C94FA6" w:rsidRDefault="009E06EF" w:rsidP="009E0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ASIGNATURAS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66A94" w14:textId="77777777" w:rsidR="009E06EF" w:rsidRPr="00C94FA6" w:rsidRDefault="009E06EF" w:rsidP="009E0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FECHA DE EXAMEN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38209" w14:textId="77777777" w:rsidR="009E06EF" w:rsidRPr="00C94FA6" w:rsidRDefault="009E06EF" w:rsidP="009E0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VENCIMIENTO DE LA INSCRIPCIÓN</w:t>
            </w:r>
          </w:p>
        </w:tc>
      </w:tr>
      <w:tr w:rsidR="00FE5B2B" w:rsidRPr="00C94FA6" w14:paraId="59D57709" w14:textId="77777777" w:rsidTr="009E06EF">
        <w:trPr>
          <w:trHeight w:val="637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BF25B" w14:textId="6325BDD7" w:rsidR="00FE5B2B" w:rsidRPr="00C94FA6" w:rsidRDefault="00FE5B2B" w:rsidP="009E0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INTRODUCCION AL ESTUDIO DE LAS CIENCIAS QUIMICAS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D422E" w14:textId="2B8DD8AE" w:rsidR="00FE5B2B" w:rsidRPr="003A48C5" w:rsidRDefault="003A48C5" w:rsidP="009E0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es-AR"/>
              </w:rPr>
            </w:pPr>
            <w:r w:rsidRPr="002817D1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s-AR"/>
              </w:rPr>
              <w:t>26/06/2025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0D698" w14:textId="77777777" w:rsidR="00FE5B2B" w:rsidRPr="00C94FA6" w:rsidRDefault="00FE5B2B" w:rsidP="009E0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AE7B77" w:rsidRPr="00C94FA6" w14:paraId="2B1DED8A" w14:textId="77777777" w:rsidTr="009E06EF">
        <w:trPr>
          <w:trHeight w:val="637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9AA5F" w14:textId="77777777" w:rsidR="0097699E" w:rsidRDefault="00557CFE" w:rsidP="009769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17365D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i/>
                <w:iCs/>
                <w:color w:val="17365D"/>
                <w:sz w:val="20"/>
                <w:szCs w:val="20"/>
                <w:lang w:eastAsia="es-AR"/>
              </w:rPr>
              <w:t>METODOLOGÍA DE RADIOISÓTOPOS</w:t>
            </w:r>
          </w:p>
          <w:p w14:paraId="5BCEA31F" w14:textId="70A52B43" w:rsidR="0097699E" w:rsidRDefault="00557CFE" w:rsidP="0097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i/>
                <w:iCs/>
                <w:color w:val="17365D"/>
                <w:sz w:val="20"/>
                <w:szCs w:val="20"/>
                <w:lang w:eastAsia="es-AR"/>
              </w:rPr>
              <w:br/>
            </w:r>
            <w:r w:rsidR="0097699E" w:rsidRPr="0097699E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ESPECTROSCOPIA EN QUÍMICA ORGÁNICA</w:t>
            </w:r>
          </w:p>
          <w:p w14:paraId="20671C5F" w14:textId="77777777" w:rsidR="003253F4" w:rsidRPr="0097699E" w:rsidRDefault="003253F4" w:rsidP="00976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</w:p>
          <w:p w14:paraId="09A8727F" w14:textId="77777777" w:rsidR="003253F4" w:rsidRPr="003253F4" w:rsidRDefault="003253F4" w:rsidP="003253F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3253F4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ANÁLISIS INSTRUM. DE LOS ALIMENTOS</w:t>
            </w:r>
          </w:p>
          <w:p w14:paraId="02DE858C" w14:textId="77777777" w:rsidR="0059391D" w:rsidRPr="0097699E" w:rsidRDefault="0059391D" w:rsidP="0059391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59391D">
              <w:rPr>
                <w:rFonts w:ascii="Arial" w:eastAsia="Times New Roman" w:hAnsi="Arial" w:cs="Arial"/>
                <w:color w:val="17365D"/>
                <w:sz w:val="20"/>
                <w:szCs w:val="20"/>
                <w:highlight w:val="green"/>
                <w:lang w:eastAsia="es-AR"/>
              </w:rPr>
              <w:t>QUÍMICA FÍSICA II</w:t>
            </w:r>
          </w:p>
          <w:p w14:paraId="5B849781" w14:textId="77777777" w:rsidR="00E565D5" w:rsidRPr="00C94FA6" w:rsidRDefault="00E565D5" w:rsidP="00E565D5">
            <w:pPr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  <w:r w:rsidRPr="004457D2">
              <w:rPr>
                <w:rFonts w:ascii="Arial" w:eastAsia="Times New Roman" w:hAnsi="Arial" w:cs="Arial"/>
                <w:color w:val="17365D"/>
                <w:sz w:val="20"/>
                <w:szCs w:val="20"/>
                <w:highlight w:val="green"/>
                <w:lang w:eastAsia="es-AR"/>
              </w:rPr>
              <w:t>QUÍMICA ORGÁNICA II</w:t>
            </w:r>
          </w:p>
          <w:p w14:paraId="1E981BE8" w14:textId="2154C7F0" w:rsidR="00AE7B77" w:rsidRPr="00C94FA6" w:rsidRDefault="00AE7B77" w:rsidP="009E0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3634E" w14:textId="07D7217C" w:rsidR="00AE7B77" w:rsidRPr="00C94FA6" w:rsidRDefault="00710C35" w:rsidP="009E0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1A61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br/>
            </w:r>
            <w:r w:rsidR="00692D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/7/</w:t>
            </w:r>
            <w:r w:rsidR="009D7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580E1" w14:textId="77777777" w:rsidR="00AE7B77" w:rsidRPr="00C94FA6" w:rsidRDefault="00AE7B77" w:rsidP="009E0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C43F7B" w:rsidRPr="00C94FA6" w14:paraId="11CDB1CB" w14:textId="77777777" w:rsidTr="009E06EF">
        <w:trPr>
          <w:trHeight w:val="1333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DCC3B" w14:textId="77777777" w:rsidR="00721E39" w:rsidRPr="00C94FA6" w:rsidRDefault="00721E39" w:rsidP="004318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</w:pPr>
          </w:p>
          <w:p w14:paraId="4DEBA4EA" w14:textId="77777777" w:rsidR="00721E39" w:rsidRPr="00C94FA6" w:rsidRDefault="00721E39" w:rsidP="00FD424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A665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A66500"/>
                <w:sz w:val="20"/>
                <w:szCs w:val="20"/>
                <w:lang w:eastAsia="es-AR"/>
              </w:rPr>
              <w:t>ETICA Y LEGISLACION EN BIOTECNOLOGIA</w:t>
            </w:r>
          </w:p>
          <w:p w14:paraId="658737A8" w14:textId="77777777" w:rsidR="00BD1404" w:rsidRPr="00C94FA6" w:rsidRDefault="00BD1404" w:rsidP="00FD4241">
            <w:pPr>
              <w:ind w:left="708" w:hanging="708"/>
              <w:jc w:val="center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MÉTODOS COMPUTACIONALES</w:t>
            </w:r>
          </w:p>
          <w:p w14:paraId="0E77405D" w14:textId="301D9CF1" w:rsidR="00940E02" w:rsidRPr="00847C91" w:rsidRDefault="00F0179D" w:rsidP="00FD4241">
            <w:pPr>
              <w:spacing w:after="120" w:line="276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ASPECTOS FCOSQCA DEL CAMBIO CLIMÁTICO</w:t>
            </w:r>
          </w:p>
          <w:p w14:paraId="0B0A77E8" w14:textId="77777777" w:rsidR="00C52D6D" w:rsidRPr="00A6544F" w:rsidRDefault="00C52D6D" w:rsidP="00FD424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</w:pPr>
            <w:r w:rsidRPr="00C52D6D">
              <w:rPr>
                <w:rFonts w:ascii="Arial" w:eastAsia="Times New Roman" w:hAnsi="Arial" w:cs="Arial"/>
                <w:color w:val="388600"/>
                <w:sz w:val="20"/>
                <w:szCs w:val="20"/>
                <w:highlight w:val="green"/>
                <w:lang w:eastAsia="es-AR"/>
              </w:rPr>
              <w:t>FARMACOTÉCNIA II</w:t>
            </w:r>
          </w:p>
          <w:p w14:paraId="270DC421" w14:textId="77777777" w:rsidR="00965B3B" w:rsidRDefault="00847C91" w:rsidP="00FD424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QUÍMICA BIOLÓGICA ESPECIAL</w:t>
            </w:r>
          </w:p>
          <w:p w14:paraId="2048E7BB" w14:textId="092854D3" w:rsidR="00C52D6D" w:rsidRDefault="00C52D6D" w:rsidP="00FD4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</w:pPr>
            <w:r w:rsidRPr="00C52D6D">
              <w:rPr>
                <w:rFonts w:ascii="Arial" w:eastAsia="Times New Roman" w:hAnsi="Arial" w:cs="Arial"/>
                <w:color w:val="17365D"/>
                <w:sz w:val="20"/>
                <w:szCs w:val="20"/>
                <w:highlight w:val="green"/>
                <w:lang w:eastAsia="es-AR"/>
              </w:rPr>
              <w:t>QUÍMICA GENERAL II</w:t>
            </w:r>
          </w:p>
          <w:p w14:paraId="08E57C6B" w14:textId="77777777" w:rsidR="004457D2" w:rsidRDefault="004457D2" w:rsidP="00FD4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</w:pPr>
          </w:p>
          <w:p w14:paraId="3FE02AC9" w14:textId="77777777" w:rsidR="00565480" w:rsidRPr="00E06608" w:rsidRDefault="00565480" w:rsidP="00FD4241">
            <w:pPr>
              <w:jc w:val="center"/>
            </w:pPr>
            <w:r w:rsidRPr="00565480">
              <w:rPr>
                <w:rFonts w:ascii="Arial" w:eastAsia="Times New Roman" w:hAnsi="Arial" w:cs="Arial"/>
                <w:color w:val="17365D"/>
                <w:sz w:val="20"/>
                <w:szCs w:val="20"/>
                <w:highlight w:val="green"/>
                <w:lang w:eastAsia="es-AR"/>
              </w:rPr>
              <w:t>QUÍMICA BIOLÓGICA PATOLÓGICA</w:t>
            </w:r>
          </w:p>
          <w:p w14:paraId="168D7CF3" w14:textId="66BA3199" w:rsidR="00C52D6D" w:rsidRPr="00C94FA6" w:rsidRDefault="00C52D6D" w:rsidP="00323DE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27423" w14:textId="57FDF4F7" w:rsidR="00CE7213" w:rsidRPr="00C94FA6" w:rsidRDefault="00A214D8" w:rsidP="00715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VIERNES</w:t>
            </w:r>
          </w:p>
          <w:p w14:paraId="4CFF3524" w14:textId="36FABA41" w:rsidR="007154C3" w:rsidRPr="00C94FA6" w:rsidRDefault="00CE7213" w:rsidP="00715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11/7/</w:t>
            </w:r>
            <w:r w:rsidR="009D7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</w:t>
            </w: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  <w:r w:rsidR="00710C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68F20" w14:textId="5614AF2F" w:rsidR="00DF3275" w:rsidRPr="00C94FA6" w:rsidRDefault="00DF3275" w:rsidP="00DF3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</w:p>
        </w:tc>
      </w:tr>
      <w:tr w:rsidR="00CE7213" w:rsidRPr="00C94FA6" w14:paraId="6DB0D74B" w14:textId="77777777" w:rsidTr="009E06EF">
        <w:trPr>
          <w:trHeight w:val="1333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2E9EF" w14:textId="77777777" w:rsidR="00CE7213" w:rsidRPr="00C94FA6" w:rsidRDefault="00CE7213" w:rsidP="00CE72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AR"/>
              </w:rPr>
            </w:pPr>
          </w:p>
          <w:p w14:paraId="65E17012" w14:textId="77777777" w:rsidR="00A462A8" w:rsidRPr="00C94FA6" w:rsidRDefault="00A462A8" w:rsidP="00A462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  <w:t>ANÁLISIS FARMACÉUTICO II</w:t>
            </w:r>
          </w:p>
          <w:p w14:paraId="263E9A18" w14:textId="77777777" w:rsidR="00D25A02" w:rsidRDefault="00F0227B" w:rsidP="00D25A02">
            <w:pPr>
              <w:spacing w:after="120" w:line="276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  <w:t>PARASITOLOGÍA Y MICOLOGÍA</w:t>
            </w:r>
          </w:p>
          <w:p w14:paraId="49CAE97B" w14:textId="5BD7680F" w:rsidR="00014570" w:rsidRPr="00C94FA6" w:rsidRDefault="00014570" w:rsidP="00F10874">
            <w:pPr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A6818" w14:textId="267CD679" w:rsidR="00CE7213" w:rsidRPr="00C94FA6" w:rsidRDefault="00A214D8" w:rsidP="00715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SABADO</w:t>
            </w:r>
          </w:p>
          <w:p w14:paraId="086BFB17" w14:textId="57DFC4D7" w:rsidR="00CE7213" w:rsidRPr="00C94FA6" w:rsidRDefault="00CE7213" w:rsidP="00715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12/7/</w:t>
            </w:r>
            <w:r w:rsidR="009D7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</w:t>
            </w: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  <w:r w:rsidR="00E42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C47F2" w14:textId="77777777" w:rsidR="00CE7213" w:rsidRPr="00C94FA6" w:rsidRDefault="00CE7213" w:rsidP="00DF3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</w:p>
        </w:tc>
      </w:tr>
      <w:tr w:rsidR="002E4FD3" w:rsidRPr="00C94FA6" w14:paraId="332EA523" w14:textId="77777777" w:rsidTr="002E4FD3">
        <w:trPr>
          <w:trHeight w:val="1333"/>
          <w:jc w:val="center"/>
        </w:trPr>
        <w:tc>
          <w:tcPr>
            <w:tcW w:w="0" w:type="auto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EFDE2" w14:textId="39EBD79A" w:rsidR="002E4FD3" w:rsidRPr="00C94FA6" w:rsidRDefault="002E4FD3" w:rsidP="00DF3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  <w:t>RECESO INVIERNO</w:t>
            </w:r>
          </w:p>
        </w:tc>
      </w:tr>
      <w:tr w:rsidR="00CE7213" w:rsidRPr="00C94FA6" w14:paraId="591A35A8" w14:textId="77777777" w:rsidTr="009E06EF">
        <w:trPr>
          <w:trHeight w:val="1333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48421" w14:textId="77777777" w:rsidR="0059391D" w:rsidRDefault="0059391D" w:rsidP="0059391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</w:pPr>
            <w:r w:rsidRPr="0059391D">
              <w:rPr>
                <w:rFonts w:ascii="Arial" w:eastAsia="Times New Roman" w:hAnsi="Arial" w:cs="Arial"/>
                <w:color w:val="7030A0"/>
                <w:sz w:val="20"/>
                <w:szCs w:val="20"/>
                <w:highlight w:val="green"/>
                <w:lang w:eastAsia="es-AR"/>
              </w:rPr>
              <w:t>FISIOLOGÍA HUMANA</w:t>
            </w:r>
          </w:p>
          <w:p w14:paraId="40939063" w14:textId="2AAD9485" w:rsidR="00BD1404" w:rsidRPr="000E0281" w:rsidRDefault="0066698D" w:rsidP="000E0281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17365D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i/>
                <w:iCs/>
                <w:color w:val="17365D"/>
                <w:sz w:val="20"/>
                <w:szCs w:val="20"/>
                <w:lang w:eastAsia="es-AR"/>
              </w:rPr>
              <w:t>FÍSICA II</w:t>
            </w:r>
          </w:p>
          <w:p w14:paraId="747A738E" w14:textId="7AF9CFFA" w:rsidR="009E4084" w:rsidRPr="0049447E" w:rsidRDefault="0066698D" w:rsidP="000E0281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388600"/>
                <w:sz w:val="20"/>
                <w:szCs w:val="20"/>
                <w:lang w:eastAsia="es-AR"/>
              </w:rPr>
            </w:pPr>
            <w:r w:rsidRPr="0049447E">
              <w:rPr>
                <w:rFonts w:ascii="Arial" w:eastAsia="Times New Roman" w:hAnsi="Arial" w:cs="Arial"/>
                <w:i/>
                <w:iCs/>
                <w:color w:val="388600"/>
                <w:sz w:val="20"/>
                <w:szCs w:val="20"/>
                <w:lang w:eastAsia="es-AR"/>
              </w:rPr>
              <w:t>A.F.F.H. II</w:t>
            </w:r>
          </w:p>
          <w:p w14:paraId="3AE37650" w14:textId="24E7D31C" w:rsidR="00162183" w:rsidRDefault="0066698D" w:rsidP="004457D2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es-AR"/>
              </w:rPr>
              <w:t>BROMATOLOGÍA GENERAL Y NUTRICIÓN</w:t>
            </w:r>
          </w:p>
          <w:p w14:paraId="1BE989D5" w14:textId="3158E8B0" w:rsidR="0066698D" w:rsidRDefault="0066698D" w:rsidP="006669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  <w:t>FARMACOQUÍMICA II</w:t>
            </w:r>
          </w:p>
          <w:p w14:paraId="21139D55" w14:textId="77777777" w:rsidR="00BC351D" w:rsidRPr="00C94FA6" w:rsidRDefault="00BC351D" w:rsidP="00BC351D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</w:p>
          <w:p w14:paraId="108AFCAC" w14:textId="157AB44D" w:rsidR="004318AA" w:rsidRPr="00C94FA6" w:rsidRDefault="004318AA" w:rsidP="004318AA">
            <w:pPr>
              <w:spacing w:after="120" w:line="276" w:lineRule="auto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  <w:t>PROCESOS BIOTECNOLÓGICOS II</w:t>
            </w:r>
          </w:p>
          <w:p w14:paraId="1FC6DCDD" w14:textId="77777777" w:rsidR="00CE7213" w:rsidRPr="00C94FA6" w:rsidRDefault="00CE7213" w:rsidP="00256180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ELECTROQUÍMICA</w:t>
            </w:r>
          </w:p>
          <w:p w14:paraId="20BC2FD3" w14:textId="77777777" w:rsidR="002E4FD3" w:rsidRPr="00C94FA6" w:rsidRDefault="002E4FD3" w:rsidP="00256180">
            <w:pPr>
              <w:spacing w:after="120" w:line="276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QUÍMICA ANALÍTICA II</w:t>
            </w:r>
          </w:p>
          <w:p w14:paraId="14FC8D94" w14:textId="12E69426" w:rsidR="000A1932" w:rsidRPr="00C94FA6" w:rsidRDefault="00424614" w:rsidP="00EE707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  <w:t>FUNDAMENTOS DE LA FISIOLOGIA VEGETAL Y ANIMAL</w:t>
            </w:r>
            <w:r w:rsidR="0065185B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  <w:br/>
            </w:r>
          </w:p>
          <w:p w14:paraId="2C3F621A" w14:textId="4EA17D80" w:rsidR="00CB7617" w:rsidRDefault="000A1932" w:rsidP="000A1932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244061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244061"/>
                <w:sz w:val="20"/>
                <w:szCs w:val="20"/>
                <w:lang w:eastAsia="es-AR"/>
              </w:rPr>
              <w:t>DETERMINACIÓN DE MECANISMOS EN QCA. ORG.</w:t>
            </w:r>
          </w:p>
          <w:p w14:paraId="7826A05C" w14:textId="66E2C68C" w:rsidR="008947DD" w:rsidRPr="004457D2" w:rsidRDefault="008947DD" w:rsidP="00445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AR"/>
              </w:rPr>
              <w:t>BASES P/EL CONT. DECALID. SUST. MEDIC. VEG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09665" w14:textId="77777777" w:rsidR="00CE7213" w:rsidRPr="00C94FA6" w:rsidRDefault="00CE7213" w:rsidP="00CE7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LUNES</w:t>
            </w:r>
          </w:p>
          <w:p w14:paraId="7CE2DFE1" w14:textId="75BC7D3B" w:rsidR="00CE7213" w:rsidRPr="00C94FA6" w:rsidRDefault="00CE7213" w:rsidP="00CE7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  <w:r w:rsidR="002E53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</w:t>
            </w: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/7/202</w:t>
            </w:r>
            <w:r w:rsidR="00581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3C1B0" w14:textId="77777777" w:rsidR="00CE7213" w:rsidRPr="00C94FA6" w:rsidRDefault="00CE7213" w:rsidP="00DF3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</w:p>
        </w:tc>
      </w:tr>
      <w:tr w:rsidR="00ED04D2" w:rsidRPr="00C94FA6" w14:paraId="46D2BC98" w14:textId="77777777" w:rsidTr="00F75A10">
        <w:trPr>
          <w:trHeight w:val="649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813C5" w14:textId="77777777" w:rsidR="00162183" w:rsidRDefault="00162183" w:rsidP="0016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AR"/>
              </w:rPr>
              <w:lastRenderedPageBreak/>
              <w:t>FARMACOLOGÍA II</w:t>
            </w:r>
          </w:p>
          <w:p w14:paraId="08DC635E" w14:textId="77777777" w:rsidR="00162183" w:rsidRDefault="00162183" w:rsidP="0090241F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</w:p>
          <w:p w14:paraId="3DE9CC36" w14:textId="324B2BCF" w:rsidR="0066698D" w:rsidRDefault="0066698D" w:rsidP="0090241F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QUÍMICA ANALÍTICA GENERAL</w:t>
            </w:r>
          </w:p>
          <w:p w14:paraId="4E7A6A3D" w14:textId="77777777" w:rsidR="0090241F" w:rsidRPr="00C94FA6" w:rsidRDefault="0090241F" w:rsidP="0090241F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</w:p>
          <w:p w14:paraId="4C259A43" w14:textId="2A9C0821" w:rsidR="0090241F" w:rsidRDefault="00001632" w:rsidP="00902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QUÍMICA FÍSICA III</w:t>
            </w:r>
            <w:r w:rsidR="00665D61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br/>
            </w:r>
          </w:p>
          <w:p w14:paraId="34D13A2D" w14:textId="77777777" w:rsidR="00CE7213" w:rsidRPr="00C94FA6" w:rsidRDefault="00CE7213" w:rsidP="00D25A02">
            <w:pPr>
              <w:spacing w:after="12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BIOQUÍMICA DE MACROMOLÉCULAS</w:t>
            </w:r>
          </w:p>
          <w:p w14:paraId="0FB286EC" w14:textId="77777777" w:rsidR="00CE7213" w:rsidRPr="00C94FA6" w:rsidRDefault="00CE7213" w:rsidP="00D25A02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  <w:t>FARMACOEPIDEMIOLOGÍA</w:t>
            </w:r>
          </w:p>
          <w:p w14:paraId="2EDD3A5E" w14:textId="2FFD6E93" w:rsidR="00ED04D2" w:rsidRPr="00C94FA6" w:rsidRDefault="00CE7213" w:rsidP="00CB7617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QUÍMICA BIO INORGÁNICA</w:t>
            </w:r>
            <w:r w:rsidR="00F75A10"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br/>
            </w:r>
            <w:r w:rsidRPr="00C94FA6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  <w:t>BIOTECNOLOGÍA</w:t>
            </w:r>
            <w:r w:rsidR="00F75A10" w:rsidRPr="00C94FA6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  <w:br/>
            </w:r>
            <w:r w:rsidR="00256180" w:rsidRPr="00C94FA6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  <w:t>INMUNOLOGIA APLICADA A LA BIOTECNOLOGIA</w:t>
            </w:r>
          </w:p>
          <w:p w14:paraId="0F3E25AD" w14:textId="77777777" w:rsidR="00256180" w:rsidRDefault="00D25A02" w:rsidP="00D25A0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  <w:t>INMUNOPATOLOGIA</w:t>
            </w:r>
          </w:p>
          <w:p w14:paraId="0A617F29" w14:textId="77777777" w:rsidR="00437A68" w:rsidRDefault="00D7458C" w:rsidP="00D7458C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7458C">
              <w:rPr>
                <w:rFonts w:ascii="Arial" w:hAnsi="Arial" w:cs="Arial"/>
                <w:sz w:val="20"/>
                <w:szCs w:val="20"/>
                <w:highlight w:val="green"/>
                <w:lang w:val="pt-BR"/>
              </w:rPr>
              <w:t>QUIMICA ANALITICA AVANZADA(L)</w:t>
            </w:r>
          </w:p>
          <w:p w14:paraId="61959CA1" w14:textId="5957F11B" w:rsidR="00D7458C" w:rsidRPr="00D7458C" w:rsidRDefault="00D7458C" w:rsidP="00D7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58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  <w:lang w:val="pt-BR"/>
              </w:rPr>
              <w:t>METODOS ANALITICOS (BT)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ECADC" w14:textId="77777777" w:rsidR="00ED04D2" w:rsidRPr="00C94FA6" w:rsidRDefault="00ED04D2" w:rsidP="00715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MARTES</w:t>
            </w:r>
          </w:p>
          <w:p w14:paraId="43A6AA99" w14:textId="109B9A7E" w:rsidR="00ED04D2" w:rsidRPr="00C94FA6" w:rsidRDefault="00ED04D2" w:rsidP="00715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  <w:r w:rsidR="00581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/7/202</w:t>
            </w:r>
            <w:r w:rsidR="00581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B8ED0" w14:textId="77777777" w:rsidR="00ED04D2" w:rsidRPr="00C94FA6" w:rsidRDefault="00ED04D2" w:rsidP="00DF3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</w:p>
        </w:tc>
      </w:tr>
      <w:tr w:rsidR="00ED04D2" w:rsidRPr="00C94FA6" w14:paraId="33F852F8" w14:textId="77777777" w:rsidTr="009E06EF">
        <w:trPr>
          <w:trHeight w:val="1333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EC34E" w14:textId="77777777" w:rsidR="004D49A6" w:rsidRPr="00C94FA6" w:rsidRDefault="004D49A6" w:rsidP="004D49A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F20C31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QUIMICA BIOLOGICA GENERAL</w:t>
            </w:r>
          </w:p>
          <w:p w14:paraId="4AD703EC" w14:textId="34E281F9" w:rsidR="002E4FD3" w:rsidRPr="00C94FA6" w:rsidRDefault="002E4FD3" w:rsidP="00D25A0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PATOLOGÍA MOLECULAR</w:t>
            </w:r>
          </w:p>
          <w:p w14:paraId="61324B10" w14:textId="77777777" w:rsidR="002E4FD3" w:rsidRPr="00C94FA6" w:rsidRDefault="002E4FD3" w:rsidP="00D25A0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  <w:t>INMUNOLOGÍA GENERAL</w:t>
            </w:r>
          </w:p>
          <w:p w14:paraId="574343A9" w14:textId="77777777" w:rsidR="00256180" w:rsidRPr="00C94FA6" w:rsidRDefault="00256180" w:rsidP="00D25A0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  <w:t>BIOTECNOLOGÍA AMBIENTAL</w:t>
            </w:r>
          </w:p>
          <w:p w14:paraId="18F457D6" w14:textId="77777777" w:rsidR="00256180" w:rsidRPr="00C94FA6" w:rsidRDefault="00256180" w:rsidP="00D25A0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QUÍMICA BIOORGÁNICA</w:t>
            </w:r>
          </w:p>
          <w:p w14:paraId="63883344" w14:textId="600998DB" w:rsidR="00211FCA" w:rsidRPr="00FB2FBA" w:rsidRDefault="00D4582E" w:rsidP="00FB2FBA">
            <w:pPr>
              <w:spacing w:after="0" w:line="276" w:lineRule="auto"/>
              <w:ind w:left="1416" w:hanging="1416"/>
              <w:jc w:val="center"/>
              <w:rPr>
                <w:rFonts w:ascii="Arial" w:hAnsi="Arial" w:cs="Arial"/>
                <w:i/>
                <w:iCs/>
                <w:color w:val="ED7D31" w:themeColor="accent2"/>
                <w:sz w:val="20"/>
                <w:szCs w:val="20"/>
                <w:lang w:val="pt-BR"/>
              </w:rPr>
            </w:pPr>
            <w:r w:rsidRPr="00C94FA6">
              <w:rPr>
                <w:rFonts w:ascii="Arial" w:eastAsia="Times New Roman" w:hAnsi="Arial" w:cs="Arial"/>
                <w:i/>
                <w:iCs/>
                <w:color w:val="ED7D31" w:themeColor="accent2"/>
                <w:sz w:val="20"/>
                <w:szCs w:val="20"/>
                <w:lang w:eastAsia="es-AR"/>
              </w:rPr>
              <w:t>BIOINFORMATICA Y BIOLOGIA COMPUTACIONAL</w:t>
            </w:r>
            <w:r w:rsidRPr="00C94FA6">
              <w:rPr>
                <w:rFonts w:ascii="Arial" w:hAnsi="Arial" w:cs="Arial"/>
                <w:i/>
                <w:iCs/>
                <w:color w:val="ED7D31" w:themeColor="accent2"/>
                <w:sz w:val="20"/>
                <w:szCs w:val="20"/>
                <w:lang w:val="pt-BR"/>
              </w:rPr>
              <w:t xml:space="preserve"> </w:t>
            </w:r>
          </w:p>
          <w:p w14:paraId="2166B514" w14:textId="77777777" w:rsidR="00A462A8" w:rsidRDefault="00A462A8" w:rsidP="00A462A8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388600"/>
                <w:sz w:val="20"/>
                <w:szCs w:val="20"/>
                <w:lang w:eastAsia="es-AR"/>
              </w:rPr>
            </w:pPr>
            <w:r w:rsidRPr="003757AF">
              <w:rPr>
                <w:rFonts w:ascii="Arial" w:eastAsia="Times New Roman" w:hAnsi="Arial" w:cs="Arial"/>
                <w:i/>
                <w:iCs/>
                <w:color w:val="388600"/>
                <w:sz w:val="20"/>
                <w:szCs w:val="20"/>
                <w:lang w:eastAsia="es-AR"/>
              </w:rPr>
              <w:t>ANÁLISIS FARMACÉUTICO I</w:t>
            </w:r>
          </w:p>
          <w:p w14:paraId="7241655A" w14:textId="77777777" w:rsidR="003C7FA5" w:rsidRPr="003757AF" w:rsidRDefault="003C7FA5" w:rsidP="00A462A8">
            <w:pPr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color w:val="388600"/>
                <w:sz w:val="20"/>
                <w:szCs w:val="20"/>
                <w:lang w:eastAsia="es-AR"/>
              </w:rPr>
            </w:pPr>
          </w:p>
          <w:p w14:paraId="7618EFA8" w14:textId="5D187673" w:rsidR="00A462A8" w:rsidRPr="0059391D" w:rsidRDefault="003C7FA5" w:rsidP="0059391D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AR"/>
              </w:rPr>
            </w:pPr>
            <w:r w:rsidRPr="00D745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green"/>
                <w:lang w:eastAsia="es-AR"/>
              </w:rPr>
              <w:t>PRACTICANATO PREPARATORIO (</w:t>
            </w:r>
            <w:proofErr w:type="spellStart"/>
            <w:r w:rsidRPr="00D745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green"/>
                <w:lang w:eastAsia="es-AR"/>
              </w:rPr>
              <w:t>biotec</w:t>
            </w:r>
            <w:proofErr w:type="spellEnd"/>
            <w:r w:rsidRPr="00D745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green"/>
                <w:lang w:eastAsia="es-AR"/>
              </w:rPr>
              <w:t>)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B350D" w14:textId="77777777" w:rsidR="00ED04D2" w:rsidRPr="00C94FA6" w:rsidRDefault="00ED04D2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MIERCOLES</w:t>
            </w:r>
          </w:p>
          <w:p w14:paraId="35AEEDA7" w14:textId="7C89C3E1" w:rsidR="00ED04D2" w:rsidRPr="00C94FA6" w:rsidRDefault="00ED04D2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  <w:r w:rsidR="00581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</w:t>
            </w: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/7/202</w:t>
            </w:r>
            <w:r w:rsidR="00581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FEF9F" w14:textId="77777777" w:rsidR="00ED04D2" w:rsidRPr="00C94FA6" w:rsidRDefault="00ED04D2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</w:p>
        </w:tc>
      </w:tr>
      <w:tr w:rsidR="00ED04D2" w:rsidRPr="00C94FA6" w14:paraId="5BD583DE" w14:textId="77777777" w:rsidTr="009E06EF">
        <w:trPr>
          <w:trHeight w:val="3022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70B5B" w14:textId="77777777" w:rsidR="0059391D" w:rsidRPr="00C94FA6" w:rsidRDefault="0059391D" w:rsidP="0059391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</w:pPr>
            <w:r w:rsidRPr="0059391D">
              <w:rPr>
                <w:rFonts w:ascii="Arial" w:eastAsia="Times New Roman" w:hAnsi="Arial" w:cs="Arial"/>
                <w:color w:val="7030A0"/>
                <w:sz w:val="20"/>
                <w:szCs w:val="20"/>
                <w:highlight w:val="green"/>
                <w:lang w:eastAsia="es-AR"/>
              </w:rPr>
              <w:t>QUÍMICA CLÍNICA I</w:t>
            </w:r>
          </w:p>
          <w:p w14:paraId="0CAB5BA1" w14:textId="722BFC84" w:rsidR="002E4FD3" w:rsidRPr="0097699E" w:rsidRDefault="008F38B5" w:rsidP="003A62F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MATEMÁTICA II</w:t>
            </w:r>
            <w:r w:rsidRPr="00C94FA6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  <w:br/>
            </w:r>
            <w:r w:rsidR="002E4FD3" w:rsidRPr="0097699E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QUÍMICA INDUSTRIAL</w:t>
            </w:r>
            <w:r w:rsidR="002E4FD3" w:rsidRPr="0097699E">
              <w:rPr>
                <w:rFonts w:ascii="Arial" w:eastAsia="Times New Roman" w:hAnsi="Arial" w:cs="Arial"/>
                <w:color w:val="1F497D"/>
                <w:sz w:val="20"/>
                <w:szCs w:val="20"/>
                <w:lang w:eastAsia="es-AR"/>
              </w:rPr>
              <w:br/>
            </w:r>
            <w:r w:rsidR="002E4FD3" w:rsidRPr="0097699E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QUÍMICA FÍSICA AMBIENTAL B</w:t>
            </w:r>
          </w:p>
          <w:p w14:paraId="24E6D7A7" w14:textId="77777777" w:rsidR="002E4FD3" w:rsidRPr="0097699E" w:rsidRDefault="002E4FD3" w:rsidP="002E4FD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</w:pPr>
            <w:r w:rsidRPr="0097699E"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  <w:t>BIOFARMACIA</w:t>
            </w:r>
          </w:p>
          <w:p w14:paraId="04F7A804" w14:textId="6D761B5E" w:rsidR="00256180" w:rsidRPr="0097699E" w:rsidRDefault="002E4FD3" w:rsidP="00D25A02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97699E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 xml:space="preserve">LABORATORIO IV </w:t>
            </w:r>
          </w:p>
          <w:p w14:paraId="4A0F6ADF" w14:textId="70E71DFB" w:rsidR="0060268B" w:rsidRPr="0097699E" w:rsidRDefault="0060268B" w:rsidP="00D25A02">
            <w:pPr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  <w:r w:rsidRPr="0097699E">
              <w:rPr>
                <w:rFonts w:ascii="Arial" w:hAnsi="Arial" w:cs="Arial"/>
                <w:sz w:val="20"/>
                <w:szCs w:val="20"/>
                <w:lang w:val="pt-BR"/>
              </w:rPr>
              <w:t>MATEMATICAS III (L)</w:t>
            </w:r>
            <w:r w:rsidRPr="0097699E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 xml:space="preserve"> </w:t>
            </w:r>
          </w:p>
          <w:p w14:paraId="2871F154" w14:textId="77777777" w:rsidR="00CB7617" w:rsidRPr="0097699E" w:rsidRDefault="00F06030" w:rsidP="00CB7617">
            <w:pPr>
              <w:spacing w:after="0" w:line="240" w:lineRule="auto"/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</w:pPr>
            <w:r w:rsidRPr="0097699E"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  <w:t>BOTANICA(F)</w:t>
            </w:r>
          </w:p>
          <w:p w14:paraId="1A7B8779" w14:textId="77777777" w:rsidR="002551F7" w:rsidRPr="0097699E" w:rsidRDefault="002551F7" w:rsidP="0008535E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</w:pPr>
          </w:p>
          <w:p w14:paraId="700BE2AD" w14:textId="77777777" w:rsidR="002551F7" w:rsidRDefault="002551F7" w:rsidP="00255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</w:pPr>
            <w:r w:rsidRPr="0097699E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  <w:t>BIOTECNOLOGÍA VEGETAL</w:t>
            </w:r>
          </w:p>
          <w:p w14:paraId="36561B88" w14:textId="77777777" w:rsidR="00C52D6D" w:rsidRDefault="00C52D6D" w:rsidP="002551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</w:pPr>
          </w:p>
          <w:p w14:paraId="40BAAFC9" w14:textId="206AF7E4" w:rsidR="00FD6FBA" w:rsidRPr="00C52D6D" w:rsidRDefault="00C52D6D" w:rsidP="00C52D6D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</w:pPr>
            <w:r w:rsidRPr="00C52D6D">
              <w:rPr>
                <w:rFonts w:ascii="Arial" w:eastAsia="Times New Roman" w:hAnsi="Arial" w:cs="Arial"/>
                <w:color w:val="388600"/>
                <w:sz w:val="20"/>
                <w:szCs w:val="20"/>
                <w:highlight w:val="green"/>
                <w:lang w:eastAsia="es-AR"/>
              </w:rPr>
              <w:t>INTRODUCCIÓN FARMACOTERAPIA II</w:t>
            </w:r>
          </w:p>
          <w:p w14:paraId="4E7E351E" w14:textId="73A616E1" w:rsidR="00ED04D2" w:rsidRPr="00C94FA6" w:rsidRDefault="00ED04D2" w:rsidP="00C52D6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58CCD" w14:textId="0469473E" w:rsidR="00ED04D2" w:rsidRPr="00C94FA6" w:rsidRDefault="003D266B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JUEVES</w:t>
            </w:r>
          </w:p>
          <w:p w14:paraId="5BD5E3CE" w14:textId="01A6CC70" w:rsidR="00ED04D2" w:rsidRPr="00C94FA6" w:rsidRDefault="00ED04D2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  <w:r w:rsidR="00976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</w:t>
            </w: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/07/202</w:t>
            </w:r>
            <w:r w:rsidR="00976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14A20" w14:textId="40339386" w:rsidR="00ED04D2" w:rsidRPr="00C94FA6" w:rsidRDefault="00ED04D2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</w:p>
        </w:tc>
      </w:tr>
      <w:tr w:rsidR="003D266B" w:rsidRPr="00C94FA6" w14:paraId="43A6A338" w14:textId="77777777" w:rsidTr="00F039FD">
        <w:trPr>
          <w:trHeight w:val="933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0CAEA" w14:textId="77777777" w:rsidR="002E4FD3" w:rsidRPr="00C94FA6" w:rsidRDefault="002E4FD3" w:rsidP="002E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14:paraId="440CCBB2" w14:textId="77777777" w:rsidR="00451C4A" w:rsidRDefault="00451C4A" w:rsidP="00451C4A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  <w:lang w:val="pt-BR"/>
              </w:rPr>
            </w:pPr>
            <w:r w:rsidRPr="00451C4A">
              <w:rPr>
                <w:rFonts w:ascii="Arial" w:hAnsi="Arial" w:cs="Arial"/>
                <w:color w:val="ED7D31" w:themeColor="accent2"/>
                <w:sz w:val="20"/>
                <w:szCs w:val="20"/>
                <w:highlight w:val="green"/>
                <w:lang w:val="pt-BR"/>
              </w:rPr>
              <w:t>NANOBIOTECNOLOGIA (BIOT)</w:t>
            </w:r>
          </w:p>
          <w:p w14:paraId="0DA12A8A" w14:textId="77777777" w:rsidR="00014570" w:rsidRDefault="00014570" w:rsidP="00014570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14570">
              <w:rPr>
                <w:rFonts w:ascii="Arial" w:hAnsi="Arial" w:cs="Arial"/>
                <w:sz w:val="20"/>
                <w:szCs w:val="20"/>
                <w:highlight w:val="green"/>
                <w:lang w:val="pt-BR"/>
              </w:rPr>
              <w:t>FISICA I (</w:t>
            </w:r>
            <w:proofErr w:type="gramStart"/>
            <w:r w:rsidRPr="00014570">
              <w:rPr>
                <w:rFonts w:ascii="Arial" w:hAnsi="Arial" w:cs="Arial"/>
                <w:sz w:val="20"/>
                <w:szCs w:val="20"/>
                <w:highlight w:val="green"/>
                <w:lang w:val="pt-BR"/>
              </w:rPr>
              <w:t>B ,</w:t>
            </w:r>
            <w:proofErr w:type="gramEnd"/>
            <w:r w:rsidRPr="00014570">
              <w:rPr>
                <w:rFonts w:ascii="Arial" w:hAnsi="Arial" w:cs="Arial"/>
                <w:sz w:val="20"/>
                <w:szCs w:val="20"/>
                <w:highlight w:val="green"/>
                <w:lang w:val="pt-BR"/>
              </w:rPr>
              <w:t xml:space="preserve"> L y F)</w:t>
            </w:r>
          </w:p>
          <w:p w14:paraId="14889503" w14:textId="4FE7EF70" w:rsidR="0060268B" w:rsidRPr="00C94FA6" w:rsidRDefault="00D7458C" w:rsidP="0060268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  <w:r w:rsidRPr="00C52D6D">
              <w:rPr>
                <w:rFonts w:ascii="Arial" w:eastAsia="Times New Roman" w:hAnsi="Arial" w:cs="Arial"/>
                <w:sz w:val="20"/>
                <w:szCs w:val="20"/>
                <w:highlight w:val="green"/>
                <w:lang w:eastAsia="es-AR"/>
              </w:rPr>
              <w:t>LABORATORIO II</w:t>
            </w:r>
            <w:r w:rsidRPr="00C94FA6"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  <w:br/>
            </w:r>
            <w:r w:rsidR="0060268B" w:rsidRPr="00C94FA6"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t>BIOESTRUCTURA Y DINÁMICA SUPRAMOLECULAR</w:t>
            </w:r>
          </w:p>
          <w:p w14:paraId="684BBD1A" w14:textId="77777777" w:rsidR="00C94FA6" w:rsidRPr="0097699E" w:rsidRDefault="00C94FA6" w:rsidP="00C94FA6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7699E">
              <w:rPr>
                <w:rFonts w:ascii="Arial" w:hAnsi="Arial" w:cs="Arial"/>
                <w:sz w:val="20"/>
                <w:szCs w:val="20"/>
                <w:lang w:val="pt-BR"/>
              </w:rPr>
              <w:t>ELEMENTOS DE ESTADÍSTICA (</w:t>
            </w:r>
            <w:proofErr w:type="gramStart"/>
            <w:r w:rsidRPr="0097699E">
              <w:rPr>
                <w:rFonts w:ascii="Arial" w:hAnsi="Arial" w:cs="Arial"/>
                <w:sz w:val="20"/>
                <w:szCs w:val="20"/>
                <w:lang w:val="pt-BR"/>
              </w:rPr>
              <w:t>B ,</w:t>
            </w:r>
            <w:proofErr w:type="gramEnd"/>
            <w:r w:rsidRPr="0097699E">
              <w:rPr>
                <w:rFonts w:ascii="Arial" w:hAnsi="Arial" w:cs="Arial"/>
                <w:sz w:val="20"/>
                <w:szCs w:val="20"/>
                <w:lang w:val="pt-BR"/>
              </w:rPr>
              <w:t xml:space="preserve"> L y F)</w:t>
            </w:r>
          </w:p>
          <w:p w14:paraId="3CA27EB0" w14:textId="77777777" w:rsidR="00C94FA6" w:rsidRPr="00C94FA6" w:rsidRDefault="00C94FA6" w:rsidP="00C94FA6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pt-BR"/>
              </w:rPr>
            </w:pPr>
            <w:r w:rsidRPr="0097699E">
              <w:rPr>
                <w:rFonts w:ascii="Arial" w:hAnsi="Arial" w:cs="Arial"/>
                <w:sz w:val="20"/>
                <w:szCs w:val="20"/>
                <w:lang w:val="pt-BR"/>
              </w:rPr>
              <w:t xml:space="preserve">METODOS ESTADISTICOS (B, BT </w:t>
            </w:r>
            <w:proofErr w:type="gramStart"/>
            <w:r w:rsidRPr="0097699E">
              <w:rPr>
                <w:rFonts w:ascii="Arial" w:hAnsi="Arial" w:cs="Arial"/>
                <w:sz w:val="20"/>
                <w:szCs w:val="20"/>
                <w:lang w:val="pt-BR"/>
              </w:rPr>
              <w:t>Y  L</w:t>
            </w:r>
            <w:proofErr w:type="gramEnd"/>
            <w:r w:rsidRPr="0097699E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  <w:p w14:paraId="3B3B76B7" w14:textId="77777777" w:rsidR="00DE27E1" w:rsidRPr="00C94FA6" w:rsidRDefault="00DE27E1" w:rsidP="00DE2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  <w:t>MICROBIOLOGÍA GENERAL (B)</w:t>
            </w:r>
          </w:p>
          <w:p w14:paraId="73462F8E" w14:textId="77777777" w:rsidR="00DE27E1" w:rsidRPr="00C94FA6" w:rsidRDefault="00DE27E1" w:rsidP="00DE2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14:paraId="669B5C0F" w14:textId="77777777" w:rsidR="00DE27E1" w:rsidRPr="00C94FA6" w:rsidRDefault="00DE27E1" w:rsidP="00DE2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  <w:t>BACTERIOLOGÍA Y VIROLOGÍA</w:t>
            </w:r>
          </w:p>
          <w:p w14:paraId="7127A6DA" w14:textId="77777777" w:rsidR="00DE27E1" w:rsidRPr="00C94FA6" w:rsidRDefault="00DE27E1" w:rsidP="00DE2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</w:pPr>
          </w:p>
          <w:p w14:paraId="55C78B0A" w14:textId="77777777" w:rsidR="00C94FA6" w:rsidRDefault="00A462A8" w:rsidP="004F232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  <w:t>FARMACOGNOSIA</w:t>
            </w:r>
          </w:p>
          <w:p w14:paraId="37A2A07E" w14:textId="3F9599EC" w:rsidR="0008535E" w:rsidRPr="0017608E" w:rsidRDefault="00EB4A50" w:rsidP="0017608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</w:pPr>
            <w:r w:rsidRPr="0034643F">
              <w:rPr>
                <w:rFonts w:ascii="Arial" w:eastAsia="Times New Roman" w:hAnsi="Arial" w:cs="Arial"/>
                <w:color w:val="388600"/>
                <w:sz w:val="20"/>
                <w:szCs w:val="20"/>
                <w:highlight w:val="green"/>
                <w:lang w:eastAsia="es-AR"/>
              </w:rPr>
              <w:t>TOXICOLOGIA (F)</w:t>
            </w:r>
            <w:r w:rsidRPr="00C94FA6"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F0048" w14:textId="77777777" w:rsidR="003D266B" w:rsidRPr="00C94FA6" w:rsidRDefault="003D266B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VIERNES </w:t>
            </w:r>
          </w:p>
          <w:p w14:paraId="74F3C0EF" w14:textId="17F37754" w:rsidR="003D266B" w:rsidRPr="00C94FA6" w:rsidRDefault="003D266B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  <w:r w:rsidR="00976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/07/202</w:t>
            </w:r>
            <w:r w:rsidR="00976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D95BF" w14:textId="77777777" w:rsidR="003D266B" w:rsidRPr="00C94FA6" w:rsidRDefault="003D266B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</w:p>
        </w:tc>
      </w:tr>
      <w:tr w:rsidR="00ED04D2" w:rsidRPr="00C94FA6" w14:paraId="537E1893" w14:textId="77777777" w:rsidTr="009E06EF">
        <w:trPr>
          <w:trHeight w:val="2469"/>
          <w:jc w:val="center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6B61A" w14:textId="77777777" w:rsidR="0060268B" w:rsidRPr="00C94FA6" w:rsidRDefault="0060268B" w:rsidP="00602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14:paraId="70975DC3" w14:textId="77777777" w:rsidR="00DE27E1" w:rsidRDefault="00DE27E1" w:rsidP="00DE27E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7699AE2" w14:textId="77777777" w:rsidR="00DE27E1" w:rsidRPr="00C94FA6" w:rsidRDefault="00DE27E1" w:rsidP="00DE27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886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i/>
                <w:iCs/>
                <w:color w:val="388600"/>
                <w:sz w:val="20"/>
                <w:szCs w:val="20"/>
                <w:lang w:eastAsia="es-AR"/>
              </w:rPr>
              <w:t xml:space="preserve">MICROBIOLOGÍA </w:t>
            </w:r>
            <w:proofErr w:type="gramStart"/>
            <w:r w:rsidRPr="00C94FA6">
              <w:rPr>
                <w:rFonts w:ascii="Arial" w:eastAsia="Times New Roman" w:hAnsi="Arial" w:cs="Arial"/>
                <w:i/>
                <w:iCs/>
                <w:color w:val="388600"/>
                <w:sz w:val="20"/>
                <w:szCs w:val="20"/>
                <w:lang w:eastAsia="es-AR"/>
              </w:rPr>
              <w:t>GENERAL  Y</w:t>
            </w:r>
            <w:proofErr w:type="gramEnd"/>
            <w:r w:rsidRPr="00C94FA6">
              <w:rPr>
                <w:rFonts w:ascii="Arial" w:eastAsia="Times New Roman" w:hAnsi="Arial" w:cs="Arial"/>
                <w:i/>
                <w:iCs/>
                <w:color w:val="388600"/>
                <w:sz w:val="20"/>
                <w:szCs w:val="20"/>
                <w:lang w:eastAsia="es-AR"/>
              </w:rPr>
              <w:t xml:space="preserve"> FARMACÉUTICA</w:t>
            </w:r>
          </w:p>
          <w:p w14:paraId="6967B2DB" w14:textId="77777777" w:rsidR="00DE27E1" w:rsidRDefault="00DE27E1" w:rsidP="00DE2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</w:pPr>
          </w:p>
          <w:p w14:paraId="48141D70" w14:textId="56907C34" w:rsidR="00DE27E1" w:rsidRPr="00C94FA6" w:rsidRDefault="00DE27E1" w:rsidP="00DE2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20"/>
                <w:szCs w:val="20"/>
                <w:lang w:eastAsia="es-AR"/>
              </w:rPr>
            </w:pPr>
          </w:p>
          <w:p w14:paraId="46BA205D" w14:textId="044B7444" w:rsidR="00DE27E1" w:rsidRPr="00C94FA6" w:rsidRDefault="00DE27E1" w:rsidP="00DE2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86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HIGIENE Y SEGURIDAD LABORAL </w:t>
            </w:r>
            <w:r w:rsidR="0034643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</w:t>
            </w:r>
            <w:proofErr w:type="gramStart"/>
            <w:r w:rsidR="0034643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BIOT,LIC</w:t>
            </w:r>
            <w:proofErr w:type="gramEnd"/>
            <w:r w:rsidR="0034643F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)</w:t>
            </w:r>
            <w:r w:rsidRPr="00C94FA6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br/>
            </w:r>
          </w:p>
          <w:p w14:paraId="6D785EFB" w14:textId="77777777" w:rsidR="00DE27E1" w:rsidRPr="00C94FA6" w:rsidRDefault="00DE27E1" w:rsidP="00DE27E1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</w:pPr>
            <w:r w:rsidRPr="00C94FA6"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  <w:t>PRACTICANATO PREPARATORIO (BIOQUÍMICA)</w:t>
            </w:r>
          </w:p>
          <w:p w14:paraId="4F161589" w14:textId="68E839BE" w:rsidR="00ED04D2" w:rsidRPr="00C94FA6" w:rsidRDefault="00ED04D2" w:rsidP="001760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5144B" w14:textId="741AE828" w:rsidR="00ED04D2" w:rsidRPr="00C94FA6" w:rsidRDefault="00ED04D2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SABADO</w:t>
            </w:r>
          </w:p>
          <w:p w14:paraId="7E284DD2" w14:textId="368E5C90" w:rsidR="00ED04D2" w:rsidRPr="00C94FA6" w:rsidRDefault="00ED04D2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  <w:r w:rsidR="002F0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6</w:t>
            </w: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/07/202</w:t>
            </w:r>
            <w:r w:rsidR="0030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E638D" w14:textId="1B03A3F9" w:rsidR="00ED04D2" w:rsidRPr="00C94FA6" w:rsidRDefault="00ED04D2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</w:p>
        </w:tc>
      </w:tr>
      <w:tr w:rsidR="00000F3B" w:rsidRPr="00C94FA6" w14:paraId="3E0DAE2F" w14:textId="77777777" w:rsidTr="005E0210">
        <w:trPr>
          <w:trHeight w:val="1088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921AD" w14:textId="63544155" w:rsidR="00000F3B" w:rsidRPr="00C94FA6" w:rsidRDefault="005E0210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AR"/>
              </w:rPr>
            </w:pPr>
            <w:r w:rsidRPr="005E0210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es-AR"/>
              </w:rPr>
              <w:t>DOMINGO</w:t>
            </w:r>
          </w:p>
        </w:tc>
      </w:tr>
      <w:tr w:rsidR="00ED04D2" w:rsidRPr="00C94FA6" w14:paraId="439987CC" w14:textId="77777777" w:rsidTr="00ED04D2">
        <w:trPr>
          <w:trHeight w:val="2744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AC592" w14:textId="736ABD27" w:rsidR="0034643F" w:rsidRPr="00C94FA6" w:rsidRDefault="0034643F" w:rsidP="0034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34643F">
              <w:rPr>
                <w:rFonts w:ascii="Arial" w:eastAsia="Times New Roman" w:hAnsi="Arial" w:cs="Arial"/>
                <w:color w:val="17365D"/>
                <w:sz w:val="20"/>
                <w:szCs w:val="20"/>
                <w:highlight w:val="green"/>
                <w:lang w:eastAsia="es-AR"/>
              </w:rPr>
              <w:t>MATEMÁTICA IV</w:t>
            </w:r>
            <w:r>
              <w:rPr>
                <w:rFonts w:ascii="Arial" w:eastAsia="Times New Roman" w:hAnsi="Arial" w:cs="Arial"/>
                <w:color w:val="17365D"/>
                <w:sz w:val="20"/>
                <w:szCs w:val="20"/>
                <w:lang w:eastAsia="es-AR"/>
              </w:rPr>
              <w:br/>
            </w:r>
          </w:p>
          <w:p w14:paraId="4C022732" w14:textId="3BFA70F8" w:rsidR="003D266B" w:rsidRPr="004457D2" w:rsidRDefault="004457D2" w:rsidP="004457D2">
            <w:pPr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</w:pPr>
            <w:r w:rsidRPr="004457D2">
              <w:rPr>
                <w:rFonts w:ascii="Arial" w:eastAsia="Times New Roman" w:hAnsi="Arial" w:cs="Arial"/>
                <w:color w:val="7030A0"/>
                <w:sz w:val="20"/>
                <w:szCs w:val="20"/>
                <w:highlight w:val="green"/>
                <w:lang w:eastAsia="es-AR"/>
              </w:rPr>
              <w:t>TOXICOLOGIA (B)</w:t>
            </w:r>
            <w:r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  <w:br/>
            </w:r>
            <w:r>
              <w:rPr>
                <w:rFonts w:ascii="Arial" w:eastAsia="Times New Roman" w:hAnsi="Arial" w:cs="Arial"/>
                <w:color w:val="7030A0"/>
                <w:sz w:val="20"/>
                <w:szCs w:val="20"/>
                <w:lang w:eastAsia="es-AR"/>
              </w:rPr>
              <w:br/>
            </w:r>
            <w:r w:rsidR="008D3E83" w:rsidRPr="0097699E">
              <w:rPr>
                <w:rFonts w:ascii="Arial" w:hAnsi="Arial" w:cs="Arial"/>
                <w:color w:val="388600"/>
                <w:sz w:val="20"/>
                <w:szCs w:val="20"/>
                <w:lang w:val="pt-BR"/>
              </w:rPr>
              <w:t>INTROD A LA FARMACOTERAPIA I (F)</w:t>
            </w:r>
          </w:p>
          <w:p w14:paraId="79299FDF" w14:textId="77777777" w:rsidR="002E4FD3" w:rsidRPr="00C94FA6" w:rsidRDefault="002E4FD3" w:rsidP="002E4FD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QUIMICA GENERAL I (</w:t>
            </w:r>
            <w:proofErr w:type="gramStart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B ,</w:t>
            </w:r>
            <w:proofErr w:type="gramEnd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 xml:space="preserve"> L y F)</w:t>
            </w:r>
          </w:p>
          <w:p w14:paraId="4CE735A2" w14:textId="77777777" w:rsidR="002E4FD3" w:rsidRPr="00550837" w:rsidRDefault="002E4FD3" w:rsidP="002E4FD3">
            <w:pPr>
              <w:jc w:val="center"/>
              <w:rPr>
                <w:rFonts w:ascii="Arial" w:hAnsi="Arial" w:cs="Arial"/>
                <w:color w:val="A66500"/>
                <w:sz w:val="20"/>
                <w:szCs w:val="20"/>
                <w:lang w:val="pt-BR"/>
              </w:rPr>
            </w:pPr>
            <w:r w:rsidRPr="00550837">
              <w:rPr>
                <w:rFonts w:ascii="Arial" w:hAnsi="Arial" w:cs="Arial"/>
                <w:color w:val="A66500"/>
                <w:sz w:val="20"/>
                <w:szCs w:val="20"/>
                <w:lang w:val="pt-BR"/>
              </w:rPr>
              <w:t>MICROBIOLOGIA (BT)</w:t>
            </w:r>
          </w:p>
          <w:p w14:paraId="5D0158FF" w14:textId="77777777" w:rsidR="002E4FD3" w:rsidRPr="00C94FA6" w:rsidRDefault="002E4FD3" w:rsidP="002E4FD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QUIMICA INORGANICA AVANZADA (L)</w:t>
            </w:r>
          </w:p>
          <w:p w14:paraId="5DCDEF66" w14:textId="7AE99E96" w:rsidR="0034643F" w:rsidRPr="00014570" w:rsidRDefault="0034643F" w:rsidP="00014570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8535E">
              <w:rPr>
                <w:rFonts w:ascii="Arial" w:hAnsi="Arial" w:cs="Arial"/>
                <w:i/>
                <w:iCs/>
                <w:color w:val="ED7D31" w:themeColor="accent2"/>
                <w:sz w:val="20"/>
                <w:szCs w:val="20"/>
                <w:highlight w:val="green"/>
                <w:lang w:val="pt-BR"/>
              </w:rPr>
              <w:t>PROYECTOS EN PLANTAS BIOTECNOLOGICAS</w:t>
            </w: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 xml:space="preserve"> MACROMOLÉCULAS NATURALES Y SINTÉTICAS (L)</w:t>
            </w:r>
          </w:p>
          <w:p w14:paraId="0DD5148A" w14:textId="77777777" w:rsidR="002E4FD3" w:rsidRPr="00C94FA6" w:rsidRDefault="002E4FD3" w:rsidP="002E4FD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METODOS EXPERIMENTALES DE QUIMICA FISICA (L)</w:t>
            </w:r>
          </w:p>
          <w:p w14:paraId="045910BA" w14:textId="77777777" w:rsidR="002E4FD3" w:rsidRPr="00C94FA6" w:rsidRDefault="002E4FD3" w:rsidP="002E4FD3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t>ENDOCRINOLOGIA (B)</w:t>
            </w:r>
          </w:p>
          <w:p w14:paraId="67E3509D" w14:textId="77777777" w:rsidR="002E4FD3" w:rsidRPr="00C94FA6" w:rsidRDefault="002E4FD3" w:rsidP="002E4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14:paraId="169874D9" w14:textId="0A8E78F5" w:rsidR="002E4FD3" w:rsidRPr="00C94FA6" w:rsidRDefault="002E4FD3" w:rsidP="002E4FD3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</w:pPr>
            <w:r w:rsidRPr="00C94FA6">
              <w:rPr>
                <w:rFonts w:ascii="Arial" w:eastAsia="Times New Roman" w:hAnsi="Arial" w:cs="Arial"/>
                <w:color w:val="7030A0"/>
                <w:sz w:val="20"/>
                <w:szCs w:val="20"/>
                <w:lang w:val="pt-BR" w:eastAsia="es-AR"/>
              </w:rPr>
              <w:t>MICROBIOLOGIA DE LOS ALIMENTOS (B)</w:t>
            </w:r>
          </w:p>
          <w:p w14:paraId="000C689A" w14:textId="77777777" w:rsidR="0060268B" w:rsidRPr="00C94FA6" w:rsidRDefault="0060268B" w:rsidP="001972C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AR"/>
              </w:rPr>
              <w:t>BIOMATERIALES</w:t>
            </w:r>
          </w:p>
          <w:p w14:paraId="54E616C3" w14:textId="77777777" w:rsidR="00E75565" w:rsidRPr="00C94FA6" w:rsidRDefault="001972CC" w:rsidP="0028457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INGLES</w:t>
            </w:r>
          </w:p>
          <w:p w14:paraId="69163BE0" w14:textId="77777777" w:rsidR="00DA3396" w:rsidRDefault="00DA3396" w:rsidP="00DA3396">
            <w:pPr>
              <w:spacing w:line="240" w:lineRule="auto"/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es-ES_tradnl"/>
              </w:rPr>
              <w:t xml:space="preserve">FARMACIA HOSPITALARIA </w:t>
            </w:r>
            <w:r w:rsidRPr="00C94FA6"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  <w:t>(F)</w:t>
            </w:r>
          </w:p>
          <w:p w14:paraId="09429D86" w14:textId="0CCFCA91" w:rsidR="00013773" w:rsidRPr="005E0210" w:rsidRDefault="00013773" w:rsidP="005E02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QUIMICA INORGANICA (</w:t>
            </w:r>
            <w:proofErr w:type="gramStart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B ,</w:t>
            </w:r>
            <w:proofErr w:type="gramEnd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 xml:space="preserve"> L y F)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83876" w14:textId="77777777" w:rsidR="00ED04D2" w:rsidRPr="00C94FA6" w:rsidRDefault="00ED04D2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LUNES </w:t>
            </w:r>
          </w:p>
          <w:p w14:paraId="6CE41A8B" w14:textId="04B7328C" w:rsidR="00ED04D2" w:rsidRPr="00C94FA6" w:rsidRDefault="00ED04D2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  <w:r w:rsidR="00000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8</w:t>
            </w:r>
            <w:r w:rsidR="0030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</w:t>
            </w: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07/</w:t>
            </w:r>
            <w:r w:rsidR="003D266B"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</w:t>
            </w: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</w:t>
            </w:r>
            <w:r w:rsidR="0030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B27FB" w14:textId="5E107D9B" w:rsidR="00ED04D2" w:rsidRPr="00C94FA6" w:rsidRDefault="00ED04D2" w:rsidP="00ED04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3D266B" w:rsidRPr="00C94FA6" w14:paraId="495B3F03" w14:textId="77777777" w:rsidTr="00911B18">
        <w:trPr>
          <w:trHeight w:val="791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D0E2A" w14:textId="45678929" w:rsidR="00A650B1" w:rsidRPr="00C94FA6" w:rsidRDefault="00A650B1" w:rsidP="00A650B1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BIOFISICA QUIMICA</w:t>
            </w:r>
          </w:p>
          <w:p w14:paraId="675555B2" w14:textId="77777777" w:rsidR="00A650B1" w:rsidRPr="0093049E" w:rsidRDefault="00A650B1" w:rsidP="00A650B1">
            <w:pPr>
              <w:jc w:val="center"/>
              <w:rPr>
                <w:rFonts w:ascii="Arial" w:hAnsi="Arial" w:cs="Arial"/>
                <w:color w:val="A66500"/>
                <w:sz w:val="20"/>
                <w:szCs w:val="20"/>
                <w:lang w:val="pt-BR"/>
              </w:rPr>
            </w:pPr>
            <w:r w:rsidRPr="0093049E">
              <w:rPr>
                <w:rFonts w:ascii="Arial" w:hAnsi="Arial" w:cs="Arial"/>
                <w:color w:val="A66500"/>
                <w:sz w:val="20"/>
                <w:szCs w:val="20"/>
                <w:lang w:val="pt-BR"/>
              </w:rPr>
              <w:t>BIOFISICA QUIMICA (BIOT)</w:t>
            </w:r>
          </w:p>
          <w:p w14:paraId="4FC571D8" w14:textId="77777777" w:rsidR="00A650B1" w:rsidRPr="00C94FA6" w:rsidRDefault="00A650B1" w:rsidP="00A650B1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BIOFISICA DE MACROMOLECULAS</w:t>
            </w:r>
          </w:p>
          <w:p w14:paraId="64AD3FB0" w14:textId="77777777" w:rsidR="00A650B1" w:rsidRPr="00C94FA6" w:rsidRDefault="00A650B1" w:rsidP="00A650B1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ELEMENTOS DE BROMATOLOGÍA, MICROBIOLOGIA Y TOXICOLOGIA (L)</w:t>
            </w:r>
          </w:p>
          <w:p w14:paraId="017C9643" w14:textId="63271E67" w:rsidR="00EF7C48" w:rsidRPr="005F0E77" w:rsidRDefault="00A650B1" w:rsidP="00EF7C48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C94FA6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t>DIAGNOSTICO MOLECULAR (B)</w:t>
            </w:r>
            <w:r w:rsidR="00911B18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br/>
            </w:r>
            <w:r w:rsidRPr="00C94FA6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t>ECOTOXICOLOGIA(B)</w:t>
            </w:r>
            <w:r w:rsidR="0060268B" w:rsidRPr="00C94FA6">
              <w:rPr>
                <w:rFonts w:ascii="Arial" w:hAnsi="Arial" w:cs="Arial"/>
                <w:color w:val="525252" w:themeColor="accent3" w:themeShade="80"/>
                <w:sz w:val="20"/>
                <w:szCs w:val="20"/>
                <w:lang w:val="pt-BR"/>
              </w:rPr>
              <w:t xml:space="preserve"> </w:t>
            </w:r>
            <w:r w:rsidR="00911B18">
              <w:rPr>
                <w:rFonts w:ascii="Arial" w:hAnsi="Arial" w:cs="Arial"/>
                <w:color w:val="525252" w:themeColor="accent3" w:themeShade="80"/>
                <w:sz w:val="20"/>
                <w:szCs w:val="20"/>
                <w:lang w:val="pt-BR"/>
              </w:rPr>
              <w:br/>
            </w:r>
            <w:r w:rsidR="0060268B" w:rsidRPr="00C94FA6"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  <w:t>FARMACIA COMUNITARIA(F)</w:t>
            </w:r>
            <w:r w:rsidR="00911B18"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  <w:br/>
            </w:r>
            <w:r w:rsidR="00EF7C48" w:rsidRPr="00C94FA6">
              <w:rPr>
                <w:rFonts w:ascii="Arial" w:hAnsi="Arial" w:cs="Arial"/>
                <w:color w:val="ED7D31" w:themeColor="accent2"/>
                <w:sz w:val="20"/>
                <w:szCs w:val="20"/>
              </w:rPr>
              <w:t>ECONOMIA Y GESTION(Biot)</w:t>
            </w:r>
          </w:p>
          <w:p w14:paraId="28777AB1" w14:textId="1E2A46BA" w:rsidR="00A214D8" w:rsidRDefault="00A214D8" w:rsidP="001972CC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C5F2A">
              <w:rPr>
                <w:rFonts w:ascii="Arial" w:hAnsi="Arial" w:cs="Arial"/>
                <w:sz w:val="20"/>
                <w:szCs w:val="20"/>
                <w:lang w:val="pt-BR"/>
              </w:rPr>
              <w:t>BIOLOGIA GENERAL</w:t>
            </w:r>
          </w:p>
          <w:p w14:paraId="112D3003" w14:textId="43FBD3AC" w:rsidR="00014570" w:rsidRPr="00014570" w:rsidRDefault="00014570" w:rsidP="00014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570">
              <w:rPr>
                <w:rFonts w:ascii="Arial" w:hAnsi="Arial" w:cs="Arial"/>
                <w:sz w:val="20"/>
                <w:szCs w:val="20"/>
                <w:highlight w:val="green"/>
                <w:lang w:val="pt-BR"/>
              </w:rPr>
              <w:t xml:space="preserve">QUIMICA ORGANICA </w:t>
            </w:r>
            <w:proofErr w:type="gramStart"/>
            <w:r w:rsidRPr="00014570">
              <w:rPr>
                <w:rFonts w:ascii="Arial" w:hAnsi="Arial" w:cs="Arial"/>
                <w:sz w:val="20"/>
                <w:szCs w:val="20"/>
                <w:highlight w:val="green"/>
                <w:lang w:val="pt-BR"/>
              </w:rPr>
              <w:t>I  (B ,</w:t>
            </w:r>
            <w:proofErr w:type="gramEnd"/>
            <w:r w:rsidRPr="00014570">
              <w:rPr>
                <w:rFonts w:ascii="Arial" w:hAnsi="Arial" w:cs="Arial"/>
                <w:sz w:val="20"/>
                <w:szCs w:val="20"/>
                <w:highlight w:val="green"/>
                <w:lang w:val="pt-BR"/>
              </w:rPr>
              <w:t xml:space="preserve"> L y F)</w:t>
            </w:r>
          </w:p>
          <w:p w14:paraId="6E483EA5" w14:textId="77777777" w:rsidR="005E0210" w:rsidRDefault="00F039FD" w:rsidP="008D7DFE">
            <w:pPr>
              <w:jc w:val="center"/>
              <w:rPr>
                <w:rFonts w:ascii="Arial" w:hAnsi="Arial" w:cs="Arial"/>
                <w:color w:val="CA5208"/>
                <w:sz w:val="20"/>
                <w:szCs w:val="20"/>
                <w:lang w:val="pt-BR"/>
              </w:rPr>
            </w:pPr>
            <w:r w:rsidRPr="0004275C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t>GENETICA (B)</w:t>
            </w:r>
            <w:r w:rsidRPr="0004275C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br/>
            </w:r>
            <w:r w:rsidRPr="00A57161">
              <w:rPr>
                <w:rFonts w:ascii="Arial" w:hAnsi="Arial" w:cs="Arial"/>
                <w:color w:val="CA5208"/>
                <w:sz w:val="20"/>
                <w:szCs w:val="20"/>
                <w:lang w:val="pt-BR"/>
              </w:rPr>
              <w:t>GENETICA (BT)</w:t>
            </w:r>
          </w:p>
          <w:p w14:paraId="7BFF2E32" w14:textId="792E4CE1" w:rsidR="008D7DFE" w:rsidRPr="008D7DFE" w:rsidRDefault="008D7DFE" w:rsidP="008D7DFE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C418F" w14:textId="2C090BE8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MARTES</w:t>
            </w:r>
          </w:p>
          <w:p w14:paraId="108BB523" w14:textId="4D60010C" w:rsidR="003D266B" w:rsidRPr="00C94FA6" w:rsidRDefault="00306E80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</w:t>
            </w:r>
            <w:r w:rsidR="003D266B"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/07/202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0BD4E" w14:textId="39AF9C2B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3D266B" w:rsidRPr="00C94FA6" w14:paraId="1871A0AB" w14:textId="77777777" w:rsidTr="009E06EF">
        <w:trPr>
          <w:trHeight w:val="1026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88721" w14:textId="6F5F5736" w:rsidR="00623D94" w:rsidRPr="00C94FA6" w:rsidRDefault="0008535E" w:rsidP="00623D94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</w:pPr>
            <w:r w:rsidRPr="0008535E">
              <w:rPr>
                <w:rFonts w:ascii="Arial" w:eastAsia="Times New Roman" w:hAnsi="Arial" w:cs="Arial"/>
                <w:color w:val="7030A0"/>
                <w:sz w:val="20"/>
                <w:szCs w:val="20"/>
                <w:highlight w:val="green"/>
                <w:lang w:eastAsia="es-AR"/>
              </w:rPr>
              <w:lastRenderedPageBreak/>
              <w:t>INMUNOLOGÍA GENERAL E INMUNOQUÍMICA</w:t>
            </w:r>
            <w:r w:rsidRPr="00C94FA6"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  <w:br/>
            </w:r>
            <w:r w:rsidR="00623D94" w:rsidRPr="00C94FA6"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  <w:t>FARMACOLOGIA I (F)</w:t>
            </w:r>
          </w:p>
          <w:p w14:paraId="5DB7AB15" w14:textId="137070F1" w:rsidR="0028457C" w:rsidRPr="00C94FA6" w:rsidRDefault="0028457C" w:rsidP="0028457C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C94FA6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t>FARMACOLOGIA (B)</w:t>
            </w:r>
            <w:r w:rsidRPr="00C94FA6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605A6A75" w14:textId="4FB277C3" w:rsidR="00DA3396" w:rsidRPr="00C94FA6" w:rsidRDefault="00DA3396" w:rsidP="00DA3396">
            <w:pPr>
              <w:spacing w:after="0" w:line="240" w:lineRule="auto"/>
              <w:jc w:val="center"/>
              <w:rPr>
                <w:rFonts w:ascii="Arial" w:hAnsi="Arial" w:cs="Arial"/>
                <w:color w:val="FF9900"/>
                <w:sz w:val="20"/>
                <w:szCs w:val="20"/>
              </w:rPr>
            </w:pPr>
            <w:r w:rsidRPr="00C94FA6">
              <w:rPr>
                <w:rFonts w:ascii="Arial" w:hAnsi="Arial" w:cs="Arial"/>
                <w:color w:val="FF9900"/>
                <w:sz w:val="20"/>
                <w:szCs w:val="20"/>
              </w:rPr>
              <w:t>FARMACOS BIOTECNOLOGICOS</w:t>
            </w:r>
            <w:r w:rsidRPr="00C94FA6">
              <w:rPr>
                <w:rFonts w:ascii="Arial" w:hAnsi="Arial" w:cs="Arial"/>
                <w:color w:val="FF9900"/>
                <w:sz w:val="20"/>
                <w:szCs w:val="20"/>
              </w:rPr>
              <w:br/>
            </w:r>
          </w:p>
          <w:p w14:paraId="6A7861E4" w14:textId="77777777" w:rsidR="003D266B" w:rsidRPr="00C94FA6" w:rsidRDefault="003D266B" w:rsidP="003D266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 xml:space="preserve">BIOLOGIA CELULAR </w:t>
            </w:r>
            <w:r w:rsidRPr="00C94FA6">
              <w:rPr>
                <w:rFonts w:ascii="Arial" w:hAnsi="Arial" w:cs="Arial"/>
                <w:sz w:val="20"/>
                <w:szCs w:val="20"/>
              </w:rPr>
              <w:t xml:space="preserve">Y MOLECULAR </w:t>
            </w: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proofErr w:type="spellStart"/>
            <w:proofErr w:type="gramStart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Biot,Bioq</w:t>
            </w:r>
            <w:proofErr w:type="spellEnd"/>
            <w:proofErr w:type="gramEnd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 xml:space="preserve"> , L y F)</w:t>
            </w:r>
          </w:p>
          <w:p w14:paraId="517D5A8B" w14:textId="77777777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ED7D31" w:themeColor="accent2"/>
                <w:sz w:val="20"/>
                <w:szCs w:val="20"/>
                <w:lang w:val="pt-BR"/>
              </w:rPr>
              <w:t>GENETICA MOLECULAR AVANZADA(BIOT)</w:t>
            </w:r>
          </w:p>
          <w:p w14:paraId="072B0BCB" w14:textId="77777777" w:rsidR="0028457C" w:rsidRPr="00C94FA6" w:rsidRDefault="0028457C" w:rsidP="003D266B">
            <w:pPr>
              <w:spacing w:after="0" w:line="240" w:lineRule="auto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  <w:lang w:val="pt-BR"/>
              </w:rPr>
            </w:pPr>
          </w:p>
          <w:p w14:paraId="62FCA90A" w14:textId="5D173A99" w:rsidR="001972CC" w:rsidRPr="00C94FA6" w:rsidRDefault="001972CC" w:rsidP="001972CC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MATEMATICA I</w:t>
            </w:r>
            <w:r w:rsidR="00E75565" w:rsidRPr="00C94FA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proofErr w:type="gramStart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B ,</w:t>
            </w:r>
            <w:proofErr w:type="gramEnd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 xml:space="preserve"> L y F)</w:t>
            </w:r>
          </w:p>
          <w:p w14:paraId="3925B9AC" w14:textId="77777777" w:rsidR="00FD6A2E" w:rsidRPr="00C94FA6" w:rsidRDefault="00FD6A2E" w:rsidP="00FD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AR"/>
              </w:rPr>
            </w:pPr>
            <w:r w:rsidRPr="0034643F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highlight w:val="green"/>
                <w:lang w:eastAsia="es-AR"/>
              </w:rPr>
              <w:t>ÉTICA Y LEGISLACIÓN FARMACÉUTICA. METODOLOGÍA DE LA INVESTIGACIÓN</w:t>
            </w:r>
          </w:p>
          <w:p w14:paraId="576CF32E" w14:textId="77777777" w:rsidR="001972CC" w:rsidRPr="00C94FA6" w:rsidRDefault="001972CC" w:rsidP="001972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AR"/>
              </w:rPr>
            </w:pPr>
          </w:p>
          <w:p w14:paraId="300A30B0" w14:textId="77777777" w:rsidR="001972CC" w:rsidRPr="00C94FA6" w:rsidRDefault="001972CC" w:rsidP="001972C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INFORMATICA</w:t>
            </w:r>
          </w:p>
          <w:p w14:paraId="175CFB01" w14:textId="77777777" w:rsidR="003D266B" w:rsidRDefault="001972CC" w:rsidP="00D25A02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t>INMUNOLOGIA APLICADA (B)</w:t>
            </w:r>
          </w:p>
          <w:p w14:paraId="4C47FBE5" w14:textId="041C81DD" w:rsidR="00013773" w:rsidRPr="00013773" w:rsidRDefault="00013773" w:rsidP="000137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SINTESIS ORGÁNICA (L)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74B0D" w14:textId="22C85732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MIERCOLES</w:t>
            </w:r>
          </w:p>
          <w:p w14:paraId="4726D071" w14:textId="6139BA5F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</w:t>
            </w:r>
            <w:r w:rsidR="00F336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</w:t>
            </w: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/07/202</w:t>
            </w:r>
            <w:r w:rsidR="00F336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F40EE" w14:textId="6F1D7DC0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14:paraId="37176B06" w14:textId="0A173F05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3D266B" w:rsidRPr="00C94FA6" w14:paraId="3F17D934" w14:textId="77777777" w:rsidTr="009E06EF">
        <w:trPr>
          <w:trHeight w:val="1026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D8649" w14:textId="77777777" w:rsidR="005D1594" w:rsidRPr="00B66566" w:rsidRDefault="005D1594" w:rsidP="005D1594">
            <w:pPr>
              <w:jc w:val="center"/>
              <w:rPr>
                <w:rFonts w:ascii="Arial" w:hAnsi="Arial" w:cs="Arial"/>
                <w:color w:val="F09A1C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F09A1C"/>
                <w:sz w:val="20"/>
                <w:szCs w:val="20"/>
                <w:lang w:val="pt-BR"/>
              </w:rPr>
              <w:t>PROTEINAS RECOMBINANTES (BIOT)</w:t>
            </w:r>
          </w:p>
          <w:p w14:paraId="22F0B6C4" w14:textId="69E6AED7" w:rsidR="001972CC" w:rsidRPr="00C94FA6" w:rsidRDefault="00DD6A10" w:rsidP="001972CC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  <w:t>AFHH</w:t>
            </w:r>
            <w:r w:rsidR="001972CC" w:rsidRPr="00C94FA6"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  <w:t xml:space="preserve"> I (F)</w:t>
            </w:r>
          </w:p>
          <w:p w14:paraId="6F492EC2" w14:textId="77777777" w:rsidR="003D266B" w:rsidRPr="00C94FA6" w:rsidRDefault="003D266B" w:rsidP="003D266B">
            <w:pPr>
              <w:ind w:left="708" w:hanging="708"/>
              <w:jc w:val="center"/>
              <w:rPr>
                <w:rFonts w:ascii="Arial" w:hAnsi="Arial" w:cs="Arial"/>
                <w:caps/>
                <w:color w:val="538135" w:themeColor="accent6" w:themeShade="BF"/>
                <w:sz w:val="20"/>
                <w:szCs w:val="20"/>
              </w:rPr>
            </w:pPr>
            <w:r w:rsidRPr="00C94FA6">
              <w:rPr>
                <w:rFonts w:ascii="Arial" w:hAnsi="Arial" w:cs="Arial"/>
                <w:caps/>
                <w:color w:val="538135" w:themeColor="accent6" w:themeShade="BF"/>
                <w:sz w:val="20"/>
                <w:szCs w:val="20"/>
                <w:lang w:val="pt-BR"/>
              </w:rPr>
              <w:t>FARMACOQUIMICA I (F)</w:t>
            </w:r>
          </w:p>
          <w:p w14:paraId="6593C5D4" w14:textId="77777777" w:rsidR="003D266B" w:rsidRPr="00C94FA6" w:rsidRDefault="003D266B" w:rsidP="003D266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CINETICA Y FOTOQUÍMICA</w:t>
            </w:r>
          </w:p>
          <w:p w14:paraId="7366BB84" w14:textId="77777777" w:rsidR="003D266B" w:rsidRPr="00C94FA6" w:rsidRDefault="003D266B" w:rsidP="003D266B">
            <w:pPr>
              <w:jc w:val="center"/>
              <w:rPr>
                <w:rFonts w:ascii="Arial" w:hAnsi="Arial" w:cs="Arial"/>
                <w:color w:val="525252" w:themeColor="accent3" w:themeShade="80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QUIMICA FISICA I (L)</w:t>
            </w:r>
          </w:p>
          <w:p w14:paraId="47E57F02" w14:textId="77777777" w:rsidR="003D266B" w:rsidRPr="00C94FA6" w:rsidRDefault="003D266B" w:rsidP="003D266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PROCESOS BIOTECNOLOGICOS</w:t>
            </w:r>
          </w:p>
          <w:p w14:paraId="4A464EE3" w14:textId="77777777" w:rsidR="003D266B" w:rsidRPr="00C94FA6" w:rsidRDefault="003D266B" w:rsidP="0008535E">
            <w:pPr>
              <w:ind w:left="708" w:hanging="708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ED7D31" w:themeColor="accent2"/>
                <w:sz w:val="20"/>
                <w:szCs w:val="20"/>
                <w:lang w:val="pt-BR"/>
              </w:rPr>
              <w:t>PROCESOS BIOTECNOLOGICOS I (BIOT)</w:t>
            </w:r>
          </w:p>
          <w:p w14:paraId="064D282B" w14:textId="77777777" w:rsidR="003D266B" w:rsidRPr="00C94FA6" w:rsidRDefault="003D266B" w:rsidP="003D266B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7030A0"/>
                <w:sz w:val="20"/>
                <w:szCs w:val="20"/>
              </w:rPr>
              <w:t xml:space="preserve">INMUNONEUROENDOCRINOLOGÍA </w:t>
            </w:r>
            <w:r w:rsidRPr="00C94FA6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t>(B)</w:t>
            </w:r>
          </w:p>
          <w:p w14:paraId="59BEDDC5" w14:textId="77777777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AR"/>
              </w:rPr>
              <w:t>ELEMENTOS DE BROMATOLOGIA</w:t>
            </w:r>
          </w:p>
          <w:p w14:paraId="0A4EB479" w14:textId="77777777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14:paraId="0BB331D5" w14:textId="77777777" w:rsidR="003D266B" w:rsidRPr="00C94FA6" w:rsidRDefault="003D266B" w:rsidP="003D266B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TECNOLOGIA DE ALIMENTOS (L)</w:t>
            </w:r>
            <w:r w:rsidRPr="00C94FA6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t xml:space="preserve"> </w:t>
            </w:r>
          </w:p>
          <w:p w14:paraId="748B7046" w14:textId="77777777" w:rsidR="003D266B" w:rsidRPr="00C94FA6" w:rsidRDefault="003D266B" w:rsidP="003D266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A6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t>BROMATOLOGIA APLICADA</w:t>
            </w:r>
          </w:p>
          <w:p w14:paraId="245F1A9A" w14:textId="77777777" w:rsidR="003D266B" w:rsidRPr="00C94FA6" w:rsidRDefault="003D266B" w:rsidP="003D266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A6">
              <w:rPr>
                <w:rFonts w:ascii="Arial" w:hAnsi="Arial" w:cs="Arial"/>
                <w:sz w:val="20"/>
                <w:szCs w:val="20"/>
              </w:rPr>
              <w:t>QUIMICA LASER (L)</w:t>
            </w:r>
          </w:p>
          <w:p w14:paraId="3E1E0F19" w14:textId="77777777" w:rsidR="003D266B" w:rsidRPr="00C94FA6" w:rsidRDefault="003D266B" w:rsidP="003D266B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  <w:t>FARMACIA INDUSTRIAL (F)</w:t>
            </w:r>
          </w:p>
          <w:p w14:paraId="13CCEF8C" w14:textId="77777777" w:rsidR="00CD4A10" w:rsidRDefault="00014570" w:rsidP="00014570">
            <w:pPr>
              <w:ind w:left="708" w:hanging="708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14570">
              <w:rPr>
                <w:rFonts w:ascii="Arial" w:hAnsi="Arial" w:cs="Arial"/>
                <w:sz w:val="20"/>
                <w:szCs w:val="20"/>
                <w:highlight w:val="green"/>
                <w:lang w:val="pt-BR"/>
              </w:rPr>
              <w:t>QUIMICA FISICA (</w:t>
            </w:r>
            <w:proofErr w:type="gramStart"/>
            <w:r w:rsidRPr="00014570">
              <w:rPr>
                <w:rFonts w:ascii="Arial" w:hAnsi="Arial" w:cs="Arial"/>
                <w:sz w:val="20"/>
                <w:szCs w:val="20"/>
                <w:highlight w:val="green"/>
                <w:lang w:val="pt-BR"/>
              </w:rPr>
              <w:t>B ,</w:t>
            </w:r>
            <w:proofErr w:type="gramEnd"/>
            <w:r w:rsidRPr="00014570">
              <w:rPr>
                <w:rFonts w:ascii="Arial" w:hAnsi="Arial" w:cs="Arial"/>
                <w:sz w:val="20"/>
                <w:szCs w:val="20"/>
                <w:highlight w:val="green"/>
                <w:lang w:val="pt-BR"/>
              </w:rPr>
              <w:t xml:space="preserve"> L y F)</w:t>
            </w:r>
          </w:p>
          <w:p w14:paraId="6B0109B8" w14:textId="3B084A33" w:rsidR="00011F68" w:rsidRPr="00EC3719" w:rsidRDefault="00011F68" w:rsidP="00EC3719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</w:pPr>
            <w:r w:rsidRPr="00014570">
              <w:rPr>
                <w:rFonts w:ascii="Arial" w:hAnsi="Arial" w:cs="Arial"/>
                <w:color w:val="7030A0"/>
                <w:sz w:val="20"/>
                <w:szCs w:val="20"/>
                <w:highlight w:val="green"/>
                <w:lang w:val="pt-BR"/>
              </w:rPr>
              <w:t>PATOLOGIA HUMANA (B)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AE016" w14:textId="77777777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JUEVES </w:t>
            </w:r>
          </w:p>
          <w:p w14:paraId="21DECC49" w14:textId="4CBB1CC4" w:rsidR="003D266B" w:rsidRPr="00C94FA6" w:rsidRDefault="002E6A16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</w:t>
            </w:r>
            <w:r w:rsidR="003D266B"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1/0</w:t>
            </w:r>
            <w:r w:rsidR="009D7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7</w:t>
            </w:r>
            <w:r w:rsidR="003D266B"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FCA7B" w14:textId="596E2C07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3D266B" w:rsidRPr="00C94FA6" w14:paraId="0837E5F4" w14:textId="77777777" w:rsidTr="00013773">
        <w:trPr>
          <w:trHeight w:val="1216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6A047" w14:textId="566680DF" w:rsidR="003D266B" w:rsidRPr="00C94FA6" w:rsidRDefault="00D7458C" w:rsidP="00D25A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458C">
              <w:rPr>
                <w:rFonts w:ascii="Arial" w:hAnsi="Arial" w:cs="Arial"/>
                <w:sz w:val="20"/>
                <w:szCs w:val="20"/>
                <w:highlight w:val="green"/>
                <w:lang w:val="pt-BR"/>
              </w:rPr>
              <w:t>QUIMICA ORGANICA AVANZADA (L)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r w:rsidR="003D266B" w:rsidRPr="00C94FA6">
              <w:rPr>
                <w:rFonts w:ascii="Arial" w:hAnsi="Arial" w:cs="Arial"/>
                <w:sz w:val="20"/>
                <w:szCs w:val="20"/>
                <w:lang w:val="pt-BR"/>
              </w:rPr>
              <w:t>FISICA III (L)</w:t>
            </w:r>
            <w:r w:rsidR="00014570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r w:rsidR="003D266B" w:rsidRPr="00C94FA6">
              <w:rPr>
                <w:rFonts w:ascii="Arial" w:hAnsi="Arial" w:cs="Arial"/>
                <w:sz w:val="20"/>
                <w:szCs w:val="20"/>
                <w:lang w:val="pt-BR"/>
              </w:rPr>
              <w:t>MOD. MOLEC. SIST. ORG. Y BIORG.</w:t>
            </w:r>
          </w:p>
          <w:p w14:paraId="3CC5F7B0" w14:textId="77777777" w:rsidR="003D266B" w:rsidRPr="00C94FA6" w:rsidRDefault="003D266B" w:rsidP="00D25A02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538135" w:themeColor="accent6" w:themeShade="BF"/>
                <w:sz w:val="20"/>
                <w:szCs w:val="20"/>
                <w:lang w:val="pt-BR"/>
              </w:rPr>
              <w:t>FARMACOTECNIA I (F)</w:t>
            </w:r>
          </w:p>
          <w:p w14:paraId="08FBB2A5" w14:textId="77777777" w:rsidR="003D266B" w:rsidRPr="00C94FA6" w:rsidRDefault="003D266B" w:rsidP="00D25A0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LABORATORIO I (</w:t>
            </w:r>
            <w:proofErr w:type="gramStart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B ,</w:t>
            </w:r>
            <w:proofErr w:type="gramEnd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 xml:space="preserve"> L y F)</w:t>
            </w:r>
          </w:p>
          <w:p w14:paraId="6B791007" w14:textId="77777777" w:rsidR="00291F23" w:rsidRDefault="001972CC" w:rsidP="00291F23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t>QUÍMICA CLÍNICA II</w:t>
            </w:r>
          </w:p>
          <w:p w14:paraId="7C8495A0" w14:textId="77777777" w:rsidR="00EB74E1" w:rsidRDefault="00013773" w:rsidP="005D1594">
            <w:pPr>
              <w:jc w:val="center"/>
              <w:rPr>
                <w:rFonts w:ascii="Arial" w:hAnsi="Arial" w:cs="Arial"/>
                <w:color w:val="FA9B00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LABORATORIO III (</w:t>
            </w:r>
            <w:proofErr w:type="gramStart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>B ,</w:t>
            </w:r>
            <w:proofErr w:type="gramEnd"/>
            <w:r w:rsidRPr="00C94FA6">
              <w:rPr>
                <w:rFonts w:ascii="Arial" w:hAnsi="Arial" w:cs="Arial"/>
                <w:sz w:val="20"/>
                <w:szCs w:val="20"/>
                <w:lang w:val="pt-BR"/>
              </w:rPr>
              <w:t xml:space="preserve"> L y F)</w:t>
            </w:r>
            <w:r w:rsidRPr="00C94FA6">
              <w:rPr>
                <w:rFonts w:ascii="Arial" w:hAnsi="Arial" w:cs="Arial"/>
                <w:color w:val="FA9B00"/>
                <w:sz w:val="20"/>
                <w:szCs w:val="20"/>
                <w:lang w:val="pt-BR"/>
              </w:rPr>
              <w:t xml:space="preserve"> </w:t>
            </w:r>
          </w:p>
          <w:p w14:paraId="23253751" w14:textId="77777777" w:rsidR="00014570" w:rsidRPr="00F10874" w:rsidRDefault="00014570" w:rsidP="00014570">
            <w:pPr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  <w:highlight w:val="green"/>
                <w:lang w:val="pt-BR"/>
              </w:rPr>
            </w:pPr>
            <w:r w:rsidRPr="00F10874">
              <w:rPr>
                <w:rFonts w:ascii="Arial" w:hAnsi="Arial" w:cs="Arial"/>
                <w:caps/>
                <w:color w:val="538135" w:themeColor="accent6" w:themeShade="BF"/>
                <w:sz w:val="20"/>
                <w:szCs w:val="20"/>
                <w:highlight w:val="green"/>
              </w:rPr>
              <w:t xml:space="preserve">Salud PúbLICA </w:t>
            </w:r>
            <w:r w:rsidRPr="00F10874">
              <w:rPr>
                <w:rFonts w:ascii="Arial" w:hAnsi="Arial" w:cs="Arial"/>
                <w:color w:val="538135" w:themeColor="accent6" w:themeShade="BF"/>
                <w:sz w:val="20"/>
                <w:szCs w:val="20"/>
                <w:highlight w:val="green"/>
                <w:lang w:val="pt-BR"/>
              </w:rPr>
              <w:t>(F)</w:t>
            </w:r>
          </w:p>
          <w:p w14:paraId="12CA8AFB" w14:textId="407E3D8D" w:rsidR="00F10874" w:rsidRPr="00F10874" w:rsidRDefault="00F10874" w:rsidP="00F10874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</w:pPr>
            <w:r w:rsidRPr="00F10874">
              <w:rPr>
                <w:rFonts w:ascii="Arial" w:hAnsi="Arial" w:cs="Arial"/>
                <w:color w:val="7030A0"/>
                <w:sz w:val="20"/>
                <w:szCs w:val="20"/>
                <w:highlight w:val="green"/>
                <w:lang w:val="pt-BR"/>
              </w:rPr>
              <w:t>ANATOMIA E HISTOLOGIA HUMANA (B)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28071" w14:textId="0087518C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VIERNES </w:t>
            </w:r>
          </w:p>
          <w:p w14:paraId="35467745" w14:textId="0E8F6854" w:rsidR="003D266B" w:rsidRPr="00C94FA6" w:rsidRDefault="002E6A16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</w:t>
            </w:r>
            <w:r w:rsidR="003D266B" w:rsidRPr="00C94F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/08/202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A7498" w14:textId="12EA2ACA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3D266B" w:rsidRPr="00C83333" w14:paraId="628E33C1" w14:textId="77777777" w:rsidTr="00B127AD">
        <w:trPr>
          <w:trHeight w:val="2492"/>
          <w:jc w:val="center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0BD31" w14:textId="77777777" w:rsidR="001972CC" w:rsidRPr="00C94FA6" w:rsidRDefault="001972CC" w:rsidP="001972CC">
            <w:pPr>
              <w:spacing w:line="240" w:lineRule="auto"/>
              <w:jc w:val="center"/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proofErr w:type="gramStart"/>
            <w:r w:rsidRPr="00C94FA6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lastRenderedPageBreak/>
              <w:t>PRACTICANATO  PREPARATORIO</w:t>
            </w:r>
            <w:proofErr w:type="gramEnd"/>
            <w:r w:rsidRPr="00C94FA6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DE FARMACIA</w:t>
            </w:r>
          </w:p>
          <w:p w14:paraId="6FB111D6" w14:textId="77777777" w:rsidR="001972CC" w:rsidRDefault="001972CC" w:rsidP="001972CC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</w:pPr>
            <w:r w:rsidRPr="00C94FA6">
              <w:rPr>
                <w:rFonts w:ascii="Arial" w:hAnsi="Arial" w:cs="Arial"/>
                <w:color w:val="7030A0"/>
                <w:sz w:val="20"/>
                <w:szCs w:val="20"/>
              </w:rPr>
              <w:t xml:space="preserve">QUIMICA BIOLOGICA ANALITICA </w:t>
            </w:r>
            <w:r w:rsidRPr="00C94FA6">
              <w:rPr>
                <w:rFonts w:ascii="Arial" w:hAnsi="Arial" w:cs="Arial"/>
                <w:color w:val="7030A0"/>
                <w:sz w:val="20"/>
                <w:szCs w:val="20"/>
                <w:lang w:val="pt-BR"/>
              </w:rPr>
              <w:t>(B)</w:t>
            </w:r>
          </w:p>
          <w:p w14:paraId="5C5A586C" w14:textId="415A3E42" w:rsidR="003D266B" w:rsidRPr="00C94FA6" w:rsidRDefault="003D266B" w:rsidP="00011F68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F10E3" w14:textId="1ABB6C05" w:rsidR="003D266B" w:rsidRPr="00C94FA6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94FA6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SABADO</w:t>
            </w:r>
          </w:p>
          <w:p w14:paraId="24378C4A" w14:textId="64CFC9A7" w:rsidR="003D266B" w:rsidRPr="00C83333" w:rsidRDefault="002E6A16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2</w:t>
            </w:r>
            <w:r w:rsidR="003D266B" w:rsidRPr="00C94FA6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/08/202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DB2BA" w14:textId="67CFDAFB" w:rsidR="003D266B" w:rsidRPr="00C83333" w:rsidRDefault="003D266B" w:rsidP="003D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</w:tbl>
    <w:p w14:paraId="067995BC" w14:textId="77777777" w:rsidR="002F77F2" w:rsidRPr="007154C3" w:rsidRDefault="002F77F2">
      <w:pPr>
        <w:rPr>
          <w:rFonts w:ascii="Arial" w:hAnsi="Arial" w:cs="Arial"/>
          <w:sz w:val="20"/>
          <w:szCs w:val="20"/>
        </w:rPr>
      </w:pPr>
    </w:p>
    <w:sectPr w:rsidR="002F77F2" w:rsidRPr="007154C3" w:rsidSect="00F659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B565" w14:textId="77777777" w:rsidR="00C65F73" w:rsidRDefault="00C65F73" w:rsidP="00C81D09">
      <w:pPr>
        <w:spacing w:after="0" w:line="240" w:lineRule="auto"/>
      </w:pPr>
      <w:r>
        <w:separator/>
      </w:r>
    </w:p>
  </w:endnote>
  <w:endnote w:type="continuationSeparator" w:id="0">
    <w:p w14:paraId="18166700" w14:textId="77777777" w:rsidR="00C65F73" w:rsidRDefault="00C65F73" w:rsidP="00C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3B42" w14:textId="77777777" w:rsidR="00C65F73" w:rsidRDefault="00C65F73" w:rsidP="00C81D09">
      <w:pPr>
        <w:spacing w:after="0" w:line="240" w:lineRule="auto"/>
      </w:pPr>
      <w:r>
        <w:separator/>
      </w:r>
    </w:p>
  </w:footnote>
  <w:footnote w:type="continuationSeparator" w:id="0">
    <w:p w14:paraId="2A947BBC" w14:textId="77777777" w:rsidR="00C65F73" w:rsidRDefault="00C65F73" w:rsidP="00C81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EF"/>
    <w:rsid w:val="00000F3B"/>
    <w:rsid w:val="00001632"/>
    <w:rsid w:val="00002E90"/>
    <w:rsid w:val="00011F68"/>
    <w:rsid w:val="00013773"/>
    <w:rsid w:val="000138BD"/>
    <w:rsid w:val="00014570"/>
    <w:rsid w:val="00014C4C"/>
    <w:rsid w:val="00034E98"/>
    <w:rsid w:val="0004275C"/>
    <w:rsid w:val="00057068"/>
    <w:rsid w:val="0008535E"/>
    <w:rsid w:val="000A1932"/>
    <w:rsid w:val="000B004B"/>
    <w:rsid w:val="000E0281"/>
    <w:rsid w:val="000E705E"/>
    <w:rsid w:val="000F330D"/>
    <w:rsid w:val="001052C8"/>
    <w:rsid w:val="001305A8"/>
    <w:rsid w:val="001324C4"/>
    <w:rsid w:val="00160F9F"/>
    <w:rsid w:val="00162183"/>
    <w:rsid w:val="0017608E"/>
    <w:rsid w:val="001829BF"/>
    <w:rsid w:val="001972CC"/>
    <w:rsid w:val="001A6149"/>
    <w:rsid w:val="001A7A04"/>
    <w:rsid w:val="001F1D78"/>
    <w:rsid w:val="002044B4"/>
    <w:rsid w:val="00211FCA"/>
    <w:rsid w:val="00212792"/>
    <w:rsid w:val="00236F9E"/>
    <w:rsid w:val="00253EDF"/>
    <w:rsid w:val="002551F7"/>
    <w:rsid w:val="00256180"/>
    <w:rsid w:val="00265B70"/>
    <w:rsid w:val="002817D1"/>
    <w:rsid w:val="0028457C"/>
    <w:rsid w:val="002852C1"/>
    <w:rsid w:val="00291F23"/>
    <w:rsid w:val="002E4FD3"/>
    <w:rsid w:val="002E531A"/>
    <w:rsid w:val="002E6A16"/>
    <w:rsid w:val="002F0FB5"/>
    <w:rsid w:val="002F77F2"/>
    <w:rsid w:val="00306E80"/>
    <w:rsid w:val="00311B4F"/>
    <w:rsid w:val="00323DE4"/>
    <w:rsid w:val="003253F4"/>
    <w:rsid w:val="00335AD7"/>
    <w:rsid w:val="0034540D"/>
    <w:rsid w:val="0034643F"/>
    <w:rsid w:val="0035318A"/>
    <w:rsid w:val="0036582F"/>
    <w:rsid w:val="0036635D"/>
    <w:rsid w:val="003757AF"/>
    <w:rsid w:val="00391201"/>
    <w:rsid w:val="003A42FF"/>
    <w:rsid w:val="003A48C5"/>
    <w:rsid w:val="003A62FC"/>
    <w:rsid w:val="003C7FA5"/>
    <w:rsid w:val="003D266B"/>
    <w:rsid w:val="004220F2"/>
    <w:rsid w:val="00424614"/>
    <w:rsid w:val="00426BCE"/>
    <w:rsid w:val="004311CE"/>
    <w:rsid w:val="004318AA"/>
    <w:rsid w:val="00437A68"/>
    <w:rsid w:val="004457D2"/>
    <w:rsid w:val="00451C4A"/>
    <w:rsid w:val="00485AA4"/>
    <w:rsid w:val="0049447E"/>
    <w:rsid w:val="004A2EBA"/>
    <w:rsid w:val="004A7192"/>
    <w:rsid w:val="004C07D4"/>
    <w:rsid w:val="004D49A6"/>
    <w:rsid w:val="004D7713"/>
    <w:rsid w:val="004F21DF"/>
    <w:rsid w:val="004F2321"/>
    <w:rsid w:val="004F290B"/>
    <w:rsid w:val="005039DB"/>
    <w:rsid w:val="00504A0A"/>
    <w:rsid w:val="005155A1"/>
    <w:rsid w:val="00543C28"/>
    <w:rsid w:val="00550837"/>
    <w:rsid w:val="00557CFE"/>
    <w:rsid w:val="00565480"/>
    <w:rsid w:val="00566B19"/>
    <w:rsid w:val="00581EB7"/>
    <w:rsid w:val="00592793"/>
    <w:rsid w:val="0059391D"/>
    <w:rsid w:val="005B6CA4"/>
    <w:rsid w:val="005D1594"/>
    <w:rsid w:val="005E0210"/>
    <w:rsid w:val="005F0E77"/>
    <w:rsid w:val="0060268B"/>
    <w:rsid w:val="00623D94"/>
    <w:rsid w:val="006344CE"/>
    <w:rsid w:val="00635B66"/>
    <w:rsid w:val="0065185B"/>
    <w:rsid w:val="006609E6"/>
    <w:rsid w:val="00665726"/>
    <w:rsid w:val="00665D61"/>
    <w:rsid w:val="0066698D"/>
    <w:rsid w:val="00692DF3"/>
    <w:rsid w:val="00697540"/>
    <w:rsid w:val="006A3917"/>
    <w:rsid w:val="006A6DCE"/>
    <w:rsid w:val="006B1625"/>
    <w:rsid w:val="006C6C21"/>
    <w:rsid w:val="006C7B03"/>
    <w:rsid w:val="006E4DD9"/>
    <w:rsid w:val="00710C35"/>
    <w:rsid w:val="007154C3"/>
    <w:rsid w:val="00717C60"/>
    <w:rsid w:val="00721E39"/>
    <w:rsid w:val="007220D3"/>
    <w:rsid w:val="0072609C"/>
    <w:rsid w:val="00726AC1"/>
    <w:rsid w:val="00734E58"/>
    <w:rsid w:val="007410F9"/>
    <w:rsid w:val="00775D2E"/>
    <w:rsid w:val="007A5101"/>
    <w:rsid w:val="007D0C75"/>
    <w:rsid w:val="007F0C06"/>
    <w:rsid w:val="008122CB"/>
    <w:rsid w:val="00822AC5"/>
    <w:rsid w:val="00834E08"/>
    <w:rsid w:val="00847C91"/>
    <w:rsid w:val="0088374E"/>
    <w:rsid w:val="008837C5"/>
    <w:rsid w:val="008947DD"/>
    <w:rsid w:val="008B63AD"/>
    <w:rsid w:val="008C687C"/>
    <w:rsid w:val="008D3E83"/>
    <w:rsid w:val="008D7DFE"/>
    <w:rsid w:val="008E1B22"/>
    <w:rsid w:val="008E3A60"/>
    <w:rsid w:val="008F1821"/>
    <w:rsid w:val="008F3323"/>
    <w:rsid w:val="008F38B5"/>
    <w:rsid w:val="008F653D"/>
    <w:rsid w:val="0090166E"/>
    <w:rsid w:val="0090241F"/>
    <w:rsid w:val="00911B18"/>
    <w:rsid w:val="0093049E"/>
    <w:rsid w:val="00934875"/>
    <w:rsid w:val="00940E02"/>
    <w:rsid w:val="00955AA3"/>
    <w:rsid w:val="00965B3B"/>
    <w:rsid w:val="00972BBE"/>
    <w:rsid w:val="00975078"/>
    <w:rsid w:val="0097699E"/>
    <w:rsid w:val="0098026A"/>
    <w:rsid w:val="009949A1"/>
    <w:rsid w:val="009A6AF0"/>
    <w:rsid w:val="009B4BC2"/>
    <w:rsid w:val="009D748E"/>
    <w:rsid w:val="009E06EF"/>
    <w:rsid w:val="009E4084"/>
    <w:rsid w:val="00A10965"/>
    <w:rsid w:val="00A214D8"/>
    <w:rsid w:val="00A462A8"/>
    <w:rsid w:val="00A53481"/>
    <w:rsid w:val="00A57161"/>
    <w:rsid w:val="00A650B1"/>
    <w:rsid w:val="00A6544F"/>
    <w:rsid w:val="00A92E5A"/>
    <w:rsid w:val="00AA031E"/>
    <w:rsid w:val="00AB700C"/>
    <w:rsid w:val="00AC1959"/>
    <w:rsid w:val="00AC6C5A"/>
    <w:rsid w:val="00AC7603"/>
    <w:rsid w:val="00AE4FF8"/>
    <w:rsid w:val="00AE7B77"/>
    <w:rsid w:val="00AF708F"/>
    <w:rsid w:val="00B008AA"/>
    <w:rsid w:val="00B127AD"/>
    <w:rsid w:val="00B314CE"/>
    <w:rsid w:val="00B66566"/>
    <w:rsid w:val="00B80066"/>
    <w:rsid w:val="00B81C93"/>
    <w:rsid w:val="00B971D5"/>
    <w:rsid w:val="00BA3338"/>
    <w:rsid w:val="00BA4C60"/>
    <w:rsid w:val="00BC351D"/>
    <w:rsid w:val="00BC5F2A"/>
    <w:rsid w:val="00BD1404"/>
    <w:rsid w:val="00BE271F"/>
    <w:rsid w:val="00BE391E"/>
    <w:rsid w:val="00BF1829"/>
    <w:rsid w:val="00C116AB"/>
    <w:rsid w:val="00C26D45"/>
    <w:rsid w:val="00C43F7B"/>
    <w:rsid w:val="00C52D6D"/>
    <w:rsid w:val="00C646EE"/>
    <w:rsid w:val="00C65F73"/>
    <w:rsid w:val="00C728F1"/>
    <w:rsid w:val="00C77479"/>
    <w:rsid w:val="00C81D09"/>
    <w:rsid w:val="00C83333"/>
    <w:rsid w:val="00C8556C"/>
    <w:rsid w:val="00C94FA6"/>
    <w:rsid w:val="00CA3D1E"/>
    <w:rsid w:val="00CA4CBC"/>
    <w:rsid w:val="00CB7617"/>
    <w:rsid w:val="00CC0024"/>
    <w:rsid w:val="00CD4A10"/>
    <w:rsid w:val="00CE1AD0"/>
    <w:rsid w:val="00CE7213"/>
    <w:rsid w:val="00CE7DCF"/>
    <w:rsid w:val="00D0688F"/>
    <w:rsid w:val="00D11990"/>
    <w:rsid w:val="00D24C97"/>
    <w:rsid w:val="00D25A02"/>
    <w:rsid w:val="00D4582E"/>
    <w:rsid w:val="00D575FF"/>
    <w:rsid w:val="00D577FF"/>
    <w:rsid w:val="00D7379F"/>
    <w:rsid w:val="00D7458C"/>
    <w:rsid w:val="00D83AED"/>
    <w:rsid w:val="00D9557B"/>
    <w:rsid w:val="00DA3396"/>
    <w:rsid w:val="00DA61BE"/>
    <w:rsid w:val="00DC4D17"/>
    <w:rsid w:val="00DD6A10"/>
    <w:rsid w:val="00DE27E1"/>
    <w:rsid w:val="00DE3A4F"/>
    <w:rsid w:val="00DF00D8"/>
    <w:rsid w:val="00DF3275"/>
    <w:rsid w:val="00E06608"/>
    <w:rsid w:val="00E103C1"/>
    <w:rsid w:val="00E21A09"/>
    <w:rsid w:val="00E42EF7"/>
    <w:rsid w:val="00E5459D"/>
    <w:rsid w:val="00E565D5"/>
    <w:rsid w:val="00E565F4"/>
    <w:rsid w:val="00E62AF0"/>
    <w:rsid w:val="00E677EC"/>
    <w:rsid w:val="00E75565"/>
    <w:rsid w:val="00E93B32"/>
    <w:rsid w:val="00EA0573"/>
    <w:rsid w:val="00EA31D4"/>
    <w:rsid w:val="00EB4A50"/>
    <w:rsid w:val="00EB74E1"/>
    <w:rsid w:val="00EC3719"/>
    <w:rsid w:val="00ED04D2"/>
    <w:rsid w:val="00ED167E"/>
    <w:rsid w:val="00EE7073"/>
    <w:rsid w:val="00EF7C48"/>
    <w:rsid w:val="00F0179D"/>
    <w:rsid w:val="00F0227B"/>
    <w:rsid w:val="00F039FD"/>
    <w:rsid w:val="00F05BA1"/>
    <w:rsid w:val="00F06030"/>
    <w:rsid w:val="00F10874"/>
    <w:rsid w:val="00F1149A"/>
    <w:rsid w:val="00F15118"/>
    <w:rsid w:val="00F151D4"/>
    <w:rsid w:val="00F17E5D"/>
    <w:rsid w:val="00F20C31"/>
    <w:rsid w:val="00F33663"/>
    <w:rsid w:val="00F42205"/>
    <w:rsid w:val="00F659F9"/>
    <w:rsid w:val="00F75A10"/>
    <w:rsid w:val="00FB2FBA"/>
    <w:rsid w:val="00FD3559"/>
    <w:rsid w:val="00FD4241"/>
    <w:rsid w:val="00FD6A2E"/>
    <w:rsid w:val="00FD6FBA"/>
    <w:rsid w:val="00FE3229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0981"/>
  <w15:docId w15:val="{F7DEA840-2DA5-CF47-8708-E78B7F4C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09"/>
  </w:style>
  <w:style w:type="paragraph" w:styleId="Piedepgina">
    <w:name w:val="footer"/>
    <w:basedOn w:val="Normal"/>
    <w:link w:val="PiedepginaCar"/>
    <w:uiPriority w:val="99"/>
    <w:unhideWhenUsed/>
    <w:rsid w:val="00C81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09"/>
  </w:style>
  <w:style w:type="paragraph" w:styleId="Sinespaciado">
    <w:name w:val="No Spacing"/>
    <w:uiPriority w:val="1"/>
    <w:qFormat/>
    <w:rsid w:val="00E10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parello</dc:creator>
  <cp:lastModifiedBy>Mara Parello</cp:lastModifiedBy>
  <cp:revision>2</cp:revision>
  <dcterms:created xsi:type="dcterms:W3CDTF">2025-05-23T20:46:00Z</dcterms:created>
  <dcterms:modified xsi:type="dcterms:W3CDTF">2025-05-23T20:46:00Z</dcterms:modified>
</cp:coreProperties>
</file>